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【2026藏域金秋】西藏双卧11天丨拉萨丨青藏铁路丨巴松措丨南伊沟丨布达拉宫丨八廓街丨羊卓雍措行程单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HQ-20261029-XZ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第一天：Z264广州白云/拉萨  09：26发车--第三天14：53抵达
                <w:br/>
                第九天：Z266拉萨/广州白云  12：35发车--第三天20：13抵达
                <w:br/>
                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活动主题
                <w:br/>
                坐上火车去西藏，在美好的金秋时节，感受西藏流淌的色彩，圆梦秋的美丽念想，探访广东援藏丰硕成果、圣洁宁静【鲁朗国际旅游小镇】！
                <w:br/>
                <w:br/>
                ★ 专业行程
                <w:br/>
                坐上世界先进铁路成果——青藏铁路列车，从低海拔进入高海拔，逐渐适应，安全保障。在藏秋醉美的时节，游历幸福拉萨，亲临广东对口援藏地区——林芝。体验最原汁原味的民族风情，品游西藏五彩金秋绚丽美景！
                <w:br/>
                <w:br/>
                ★ 信心保障
                <w:br/>
                ※政府部门主办：拉萨市文化和旅游局
                <w:br/>
                ※专业工作人员广州出发陪同进藏，西藏段高反顾问保驾护航，优秀地接导游，多年大型包列接待成功经验的地接社接待，安全保障，优质服务！
                <w:br/>
                ※提前赠送预防高原反应保健品【红景天】！专车专配每人1瓶独立包装便携健身氧，赠送能量零食，贴心为您！
                <w:br/>
                <w:br/>
                ★ 精心策划
                <w:br/>
                ※【雪峰牧歌】醉美季节，亲临神仙居住之地鲁朗，醉赏雪峰与层林辉映，有机会邂逅醉美南迦巴瓦峰！
                <w:br/>
                ※【丰富多彩火车车厢文化】趣味保健操、对歌PK、棋牌娱乐、有奖竞猜，互动不断，样样精彩！
                <w:br/>
                ※【淳朴热烈西藏欢迎仪式】吉祥切玛、热情的藏族姑娘献上圣洁的哈达！ 
                <w:br/>
                ※【寻访圣域美景】世界屋脊明珠“布达拉宫”，高原蓝宝石圣湖“羊卓雍措”，西藏瑞士“巴松措”，药王谷秘境“南伊沟”， 圣洁宁静、香巴拉天堂“鲁朗小镇”！
                <w:br/>
                ※【寻味西藏叹美食体验】拉萨原生态菌类食材火锅、牦牛肉汤锅、林芝地道石锅鸡风味餐！
                <w:br/>
                ※【双高颜值风景线】乘世界先进有氧车厢，从低海拔进入西藏，观世界坐标级景观带；畅享“颜值担当”拉林
                <w:br/>
                高等级公路，沿途雪域江南秋色！
                <w:br/>
                ※【心愿祈福、幸福体验】转起经轮，双手合十，了解藏传佛教的博大精深及传承的魅力！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广州白云—青藏列车
                <w:br/>
                于指定时间自行前往广州白云站集中，自行乘青藏旅游列车前往拉萨（约53小时20分）。途经八大省份：广东-湖南-湖北-河南-陕西-甘肃-青海-西藏，沿途观赏祖国壮丽河山（全天餐自理）。
                <w:br/>
                【特别备注】：列车硬卧（至少）提前15天预售：因青藏铁路特殊性只保证火车铺位，不保证同一车厢和连铺位,旅行社会根据火车车次及航班实际时间调整用餐及景点游览时间顺序，保证景点不减少，保证不减少用餐数量！青藏列车需要在西宁更换供氧车体或是在西宁换乘其他车次前往拉萨，具体车厢及铺位号会相应变化，敬请大家协助配合，报名前请各位游客知悉。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沿途火车观光
                <w:br/>
                乘坐青藏列车将经停千年华夏古城西安。停经兰州、西宁等著名的旅游城市，随后开始驶入西宁至格尔木地段（全天餐自理）。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青藏铁路景观带—拉萨
                <w:br/>
                本日于火车上欣赏火车沿路经过景色（具体观赏景致因车次时间而异），青藏铁路著名景观带有【青海湖】、【昆仑山景】、【长江源】、【可可西里】、【错那湖景】、【藏北羌塘大草原】。青藏铁路凝聚着几代中国人的心血和荣光，创造多个世界之最，如长江源头第一铁路桥—长江源特大桥等等。下午或晚上抵达富有浓郁藏族风格的拉萨火车站，走进圣城——拉萨（海拔3658米），入住酒店。
                <w:br/>
                【特别备注】：第一天抵达西藏，请注意不要洗澡，注意保暖，以防感冒；多喝开水，适当饮食不宜多食，初到高原不宜剧烈运动，行动要轻要慢。建议晚上早些休息，充足的睡眠是减低高原反应的最佳办法；如有身体不适的情况，及时跟导游反映，并前往合法正规的医疗机构询诊治疗。
                <w:br/>
                交通：火车/汽车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拉萨德朋大酒店(拉萨哲蚌寺店)/拉萨乔穆朗宗酒店/拉萨吉米酒店/拉萨拉萨扎什颇章藏文化主题酒店/拉萨日喀则大酒店/拉萨岷山圣瑞斯酒店/不低于以上标准（豪华定时供氧酒店）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林芝柏栎荟舍酒店/林芝万清堂大酒店/林芝宾馆/林芝明珠酒店/林芝印象酒店/天宇藏秘主题酒店/林芝豪生酒店/不低于以上标准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林芝-色季拉山口-鲁朗林海-鲁朗小镇-南伊沟-林芝
                <w:br/>
                早餐后，乘车前往【色季拉山口】有机会在山口邂逅“云中仙鹤”南迦巴瓦峰（具体游览效果视天气情况而定，游览时间约20分钟）。
                <w:br/>
                乘车前往游览【鲁朗林海观景台】“龙王谷”鲁朗经典打卡地，沿着栈道登临观景台，360度醉赏原生态林海草甸、云涛烟霞（游览时间约30分钟）。
                <w:br/>
                后乘车至鲁朗国际旅游小镇，漫步圣洁宁静的香巴拉【鲁朗国际旅游小镇】，感受西藏特色建筑与天然风光的完美融合，探访广东援藏丰硕成果，休闲领略西藏首个国家级旅游度假区美景（自由活动约50分钟），乘车乘车前往【南伊沟】（游览时间约3小时，含区间车）横贯在喜马拉雅山脉之中，素有“藏地药王谷”、“中国绿色峰级的森林浴场”之称 ！【天边牧场】是南伊沟的标志性景点，蓝天白云下，远处雪山皑皑，周围古树林立、牛羊成群，牧民小屋星罗棋布地散布在整齐的草场上，【景观桥梁】景区打造了4座特色景观桥梁，包括玻璃观景桥和民族风格吊桥，游客们可以在桥上欣赏南伊沟的美景，体验不一样的观景感受。【生态木栈道】可以走在木栈道上，穿梭于原始森林中，欣赏参天大树、藤萝蔓延等自然景观，享受森林浴。返回林芝，入住酒店。
                <w:br/>
                【温馨提示】：1.景区内或高速公路沿途休息站配套的购物小商铺，或藏寨内原住民推销的银饰品、土特产均属于当地人自身行为，非旅行社统一安排的购物店，请团友以游览景点为主、谨慎购买。如有购买为其个人行为，任何后果由旅游者自行承担。
                <w:br/>
                交通：汽车
                <w:br/>
                景点：鲁朗林海、鲁朗小镇、南伊沟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林芝柏栎荟舍酒店/林芝万清堂大酒店/林芝宾馆/林芝明珠酒店/林芝印象酒店/天宇藏秘主题酒店/林芝豪生酒店/不低于以上标准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林芝-藏族村寨家访-拉萨（420KM,7H）
                <w:br/>
                早餐后，乘车返回拉萨，途中安排【藏族村寨家访】（逗留约2小时，请尊重当地藏族同胞风俗；藏式民居一般为内院回廊形式，二层或三层，屋顶的各个接角则是用五色布条和树枝插成的“五色幡”），喝酥油茶，尝藏式特色零食。后乘车返回拉萨，晚餐后入住酒店（林芝至拉萨含景点参观公里数约420公里，柏油马路+盘山公路，沿途限速，车程约7小时）。
                <w:br/>
                【温馨提示】：1.景区内或高速公路沿途休息站配套的购物小商铺，或藏寨内原住民推销的银饰品、土特产均属于当地人自身行为，非旅行社统一安排的购物店，请团友以游览景点为主、谨慎购买。如有购买为其个人行为，任何后果由旅游者自行承担。
                <w:br/>
                交通：汽车
                <w:br/>
                景点：藏族村寨家访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拉萨德朋大酒店(拉萨哲蚌寺店)/拉萨乔穆朗宗酒店/拉萨吉米酒店/拉萨拉萨扎什颇章藏文化主题酒店/拉萨日喀则大酒店/拉萨岷山圣瑞斯酒店/不低于以上标准（豪华定时供氧酒店）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拉萨—羊卓雍措—拉萨（300KM，5H）
                <w:br/>
                早餐后，乘车前往参观【藏医药博览中心或藏医大或西藏彩轮藏药】（购物点，停留约90分钟）
                <w:br/>
                后乘车前往羊卓雍措景区，【羊卓雍措】简称羊湖，西藏三大圣湖之一，藏语意为“碧玉湖”，蔚蓝纯净冠绝藏南。登临岗巴拉山观景台，苍鹰视角俯瞰、湖心云影，远处雪山若隐若现（游览时间约20分钟）。湖边观景台近距离游览，光影变幻中领略翡翠般清澈的湖水，邂逅美好时光（游览时间约30分钟）。返回拉萨，入住酒店。
                <w:br/>
                【温馨提示】：1.景区内或高速公路沿途休息站配套的购物小商铺，或藏寨内原住民推销的银饰品、土特产均属于当地人自身行为，非旅行社统一安排的购物店，请团友以游览景点为主、谨慎购买。如有购买为其个人行为，任何后果由旅游者自行承担。
                <w:br/>
                交通：汽车
                <w:br/>
                景点：羊卓雍措
                <w:br/>
                购物点：藏医药博览中心或藏医大或西藏彩轮藏药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拉萨德朋大酒店(拉萨哲蚌寺店)/拉萨乔穆朗宗酒店/拉萨吉米酒店/拉萨拉萨扎什颇章藏文化主题酒店/拉萨日喀则大酒店/拉萨岷山圣瑞斯酒店/不低于以上标准（豪华定时供氧酒店）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后前往游览布达拉宫，【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观赏布宫迷人倒影，融入拉萨百姓幸福生活（游览时间约30分钟）。乘车前往参观【奇圣土特产或九瑟坛城或朗玛索加或藏地传奇】（购物店，停留约90分钟）。后返回酒店。
                <w:br/>
                【特别备注】：
                <w:br/>
                1、为保护布达拉宫古迹，政府采取对门票限时限量销售，定时、限时参观原则，逢周一闭馆，因此参观布达拉宫时间可能会影响到整体线路日程的先后调整，景点不会减少，提前告知。【同一旅游团会安排分批、不同时间进场游览；也会有不同团队拼团游览】：为保证顺利游览，请游客自觉遵守秩序，听从安排，不便之处，敬请谅解。
                <w:br/>
                2、为缓解布宫旅游接待压力，最大限度维护国家文物，布宫参观路线将分为1、2号线，具体线路以布宫当日审批为准，我社严格遵守景区规定，如因不同线路产生门票差价，当地现退给客人，敬请配合。
                <w:br/>
                3、布达拉宫逢周一闭馆，如遇闭馆，会先后调整游览顺序。
                <w:br/>
                4、此日请务必携带好自己的二代身份证原件或者户口薄原件以及回乡证原件，所带原件务必为报团时提供的证件号的有效证件，如因客人自身没携带有效证件而无法正常参观景点，与旅行社无关。
                <w:br/>
                5、此日行程主要是寺庙参观，请着装不穿拖鞋、短裤，女士不能穿短裙、背心、打底裤，必须着裤装。进入殿堂不能拍照，不能戴帽子、不能戴墨镜。请严格遵守导游所提示的注意事项。
                <w:br/>
                6、八角街属于自由活动时间，请注意人身财产安全，如遇到任何问题，可及时联系我们的工作人员。
                <w:br/>
                交通：汽车
                <w:br/>
                景点：八廓街、布达拉宫、宗角禄康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拉萨德朋大酒店(拉萨哲蚌寺店)/拉萨乔穆朗宗酒店/拉萨吉米酒店/拉萨拉萨扎什颇章藏文化主题酒店/拉萨日喀则大酒店/拉萨岷山圣瑞斯酒店/不低于以上标准（豪华定时供氧酒店）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拉萨--青藏铁路
                <w:br/>
                早餐后，乘车前往拉萨火车站，搭乘青藏铁路列车返回广州（中转或直达）。沿途再次领略青藏铁路风光。晚宿列车硬卧。
                <w:br/>
                【特别备注】：列车硬卧（至少）提前15天预售：因青藏铁路特殊性只保证火车铺位，不保证同一车厢和连铺位,旅行社会根据火车车次及航班实际时间调整用餐及景点游览时间顺序，保证景点不减少，保证不减少用餐数量！青藏列车需要在西宁更换供氧车体或是在西宁换乘其他车次返回广州，具体车厢及铺位号会相应变化，敬请大家协助配合，报名前请各位游客知悉。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沿途火车观光
                <w:br/>
                在列车上沿途观赏祖国壮丽河山。晚宿列车硬卧。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抵达广州白云
                <w:br/>
                约20：13抵达广州白云站，结束愉快的西藏之旅！
                <w:br/>
                以上行程安排可能会因航班、天气、路况等不可抗力或者旅游法第67条所述情形，在不影响行程和接待标准前提下，经全体游客协商同意后，进行游览顺序调整，敬请谅解！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广州白云-拉萨/拉萨-广州白云往返火车票硬卧（青藏列车旅行社团队火车票一经出票不予退票，报名时请一定要仔细核对姓名及证件号码，如若出错，由此产生的费用由出错方承担！）；
                <w:br/>
                2、旅游车
                <w:br/>
                当地用车将根据团队人数安排4—27座旅游车，保证每人1正座，10人以上团队保证至少3个空位；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由于当地气候较为凉爽及生活习惯，西宁、西藏五星级以下酒店客房均无空调，敬请知悉！
                <w:br/>
                4、用餐
                <w:br/>
                全程含11正6 早，早餐酒店含（未用早餐不退费用）；
                <w:br/>
                正餐 30  元/成人（小孩餐费半价），正餐八菜一汤 (10-12人/桌)；行程所列团队围餐，不用不退。
                <w:br/>
                若整团人数不足6人，当地正餐客人自理，按以上餐标当地退回餐费)，不含酒水；
                <w:br/>
                5、门票：此行程中所有景点门票已按冬游西藏门票免票政策，若不参加，无门票费用可退！！！
                <w:br/>
                6、导游
                <w:br/>
                当地导游服务（自行活动期间除外），此团60人以上派全陪。
                <w:br/>
                7、儿童
                <w:br/>
                与成人标准一样！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1、不含火车站接送，请客人自行前往广州火车站集合；如需提前一晚入住火车站附近宾馆，需要额外付费。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奇圣土特产或九瑟坛城或朗玛索加或藏地传奇</w:t>
            </w:r>
          </w:p>
        </w:tc>
        <w:tc>
          <w:tcPr/>
          <w:p>
            <w:pPr>
              <w:pStyle w:val="indent"/>
            </w:pPr>
            <w:r>
              <w:rPr>
                <w:rFonts w:ascii="宋体" w:hAnsi="宋体" w:eastAsia="宋体" w:cs="宋体"/>
                <w:color w:val="000000"/>
                <w:sz w:val="20"/>
                <w:szCs w:val="20"/>
              </w:rPr>
              <w:t xml:space="preserve">工艺品等特产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藏医药博览中心或藏医大或西藏彩轮藏药</w:t>
            </w:r>
          </w:p>
        </w:tc>
        <w:tc>
          <w:tcPr/>
          <w:p>
            <w:pPr>
              <w:pStyle w:val="indent"/>
            </w:pPr>
            <w:r>
              <w:rPr>
                <w:rFonts w:ascii="宋体" w:hAnsi="宋体" w:eastAsia="宋体" w:cs="宋体"/>
                <w:color w:val="000000"/>
                <w:sz w:val="20"/>
                <w:szCs w:val="20"/>
              </w:rPr>
              <w:t xml:space="preserve">藏药、藏药材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1、本产品供应商为：西藏环球旅行社有限公司，许可证号：L-XZ00056，联系电话（020-83371233）。此团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2026-09-02T14:21:38+08:00</dcterms:created>
  <dcterms:modified xsi:type="dcterms:W3CDTF">2026-09-02T14:21:38+08:00</dcterms:modified>
</cp:coreProperties>
</file>

<file path=docProps/custom.xml><?xml version="1.0" encoding="utf-8"?>
<Properties xmlns="http://schemas.openxmlformats.org/officeDocument/2006/custom-properties" xmlns:vt="http://schemas.openxmlformats.org/officeDocument/2006/docPropsVTypes"/>
</file>