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【拉美七国★文明交响曲|CA全国联运★含复活节岛】巴西+阿根廷+乌拉圭+智利+秘鲁+墨西哥+古巴七国29天★跨越半球的浪漫邂逅行程单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墨西哥-古巴-巴西-智利-阿根廷-乌拉圭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CA897gru  北京首都国际 T3 - 圣保罗瓜鲁柳斯国际机场（GRU） T3  15:00/05:05+1
                <w:br/>
                CA866  哈瓦那何塞马蒂国际机场 1 - 北京首都国际 T3  23:55/10:55+2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★七国连线，邂逅地球的极致容颜★
                <w:br/>
                巴西：圣保罗+里约+伊瓜苏（两国多角度观伊瓜苏瀑布群）
                <w:br/>
                阿根廷：布宜+乌斯怀亚（火地岛国家公园）+卡法法特（大冰川国家公园）
                <w:br/>
                乌拉圭：科洛尼亚
                <w:br/>
                智利：圣地亚哥+瓦尔帕莱索+复活节岛1晚2天
                <w:br/>
                秘鲁：利马+库斯科+马丘比丘+伊基托斯（亚马逊雨林）+PISCO
                <w:br/>
                墨西哥：墨西哥城+坎昆+奇琴伊察
                <w:br/>
                古巴：哈瓦那+巴拉德罗
                <w:br/>
                <w:br/>
                ★穿越时空的文明对话★
                <w:br/>
                印加文明—【库斯科+马丘比丘】：“马丘比丘”前哥伦布时期印加帝国遗迹，被誉为“失落的印加城市”和“世界新七大奇迹之一”，被联合国教科文组织列为文化/自然双重遗产；“库斯科”被誉为“安第斯山王冠上的明珠”‌，是印加文明的政治、经济、文化及宗教中心，联合国教科文组织列为世界文化遗产。
                <w:br/>
                玛雅文明—【奇琴伊察】：被誉为“世界新七大奇迹”之一‌，曾是玛雅帝国最大最繁华的城邦。
                <w:br/>
                <w:br/>
                ★探寻未解之谜★复活节岛|与摩艾石像共聆千年海风，在世界的肚脐唤醒神秘文明
                <w:br/>
                在南太平洋的孤悬之境，拉帕努伊（复活节岛）用火山石雕凿的史诗，向人类发出永恒叩问：是神的造物？是外星杰作？还是文明兴衰的预言？这里是没有围墙的博物馆，沉默的巨人等你解读失落的密码；1995年全岛作为国家公园被列入《世界遗产名录》。
                <w:br/>
                <w:br/>
                ★追寻烈士文豪足迹★
                <w:br/>
                在哈瓦那探寻海明威和切格瓦拉留下的足迹
                <w:br/>
                <w:br/>
                ★独家礼遇★
                <w:br/>
                哈瓦那复古老爷车（3人一辆）私属巡游（周杰伦同款MV打卡）
                <w:br/>
                <w:br/>
                【品质升级】
                <w:br/>
                ★优质航司★CA中国国际航空，北京直飞圣保罗/哈瓦那，让拉美触手可及！*一票联全国，航程更从容！
                <w:br/>
                ★线路优化★圣保罗进，哈瓦那出，不走回头路，跨越山海，畅享拉美风情！
                <w:br/>
                ★优选住宿★各具特色豪华~超豪华精选酒店，给你的行程独特的入住体验！
                <w:br/>
                ★拼房无忧★拼房无忧，单人不收单房差！
                <w:br/>
                ★饕餮美食★巴西特色烤肉餐、阿根廷特色巴塔哥尼亚烤羊肉、瓦尔帕莱索海鲜自助、秘鲁特色羊驼料理、海明威同款鸡尾酒风味餐等等！
                <w:br/>
                ★安全保障★赠送境外个人旅游意外险，安联30万（71岁以下）或大地50万（71岁以上保额减半）！
                <w:br/>
                ★优秀领队★从业多年专业出境领队，让你全程畅玩无忧！
                <w:br/>
                ★贴心服务★包含全程司导服务费260美金，并赠送每人每天1瓶矿泉水！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北京-(飞机)-圣保罗
                <w:br/>
                参考航班：
                <w:br/>
                CA897gru  北京首都国际 T3 - 圣保罗瓜鲁柳斯国际机场（GRU） T3  15:00/05:05+1 
                <w:br/>
                ●【★】,于航班起飞前4个小时抵达北京首都机场集合，办理登记手续后，搭乘中国国航航班（马德里经停）前往圣保罗。
                <w:br/>
                ●【★】,【参考航班】：CA897  PEKGRU  15:00/05:05+1（飞行约1天1小时，含经停马德里2小时）。
                <w:br/>
                ●【★】,【备注】：国内段可申请全国联运，不接受自选！具体航班以航司最终批复为准！联运航班如涉及到住宿，可申请免费入住北京机场酒店。（特别说明：航司合作酒店房间有限，以航司最终给到为准，如遇满房请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●【★】,清晨抵达圣保罗，中文导游接机后安排享用早餐（含早餐不含早入住），早餐后展开圣保罗城市游览。
                <w:br/>
                备注：南美酒店下午15:00以后办理入住。
                <w:br/>
                ●【IPIRANGA十八世纪皇宫花园】,IPIRANGA十八世纪皇宫花园于1885年建成，但皇室并未入住，目前是皇宫博物馆（外观）。皇宫的许多建筑材料，甚至铺路的石子都是从欧洲运来。其建筑风格模仿法国的凡尔赛宫；皇宫花园是1908年模仿法国凡尔赛宫花园修建的，占地1500平方米。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●【蝙蝠侠胡同】（游览不少于30分钟）,这是藏在维拉马达莱纳区(Vila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Nacional Inn Jaragua Sao Paulo 或Mercure Sao Paulo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圣保罗-(飞机)-里约热内卢
                <w:br/>
                ●【★】,今日乘机飞往里约热内卢，抵达后里约城市游览，晚餐后入住酒店休息。
                <w:br/>
                ●【里约耶稣山】入内（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皇家葡文图书馆】入内（游览不少于30分钟）,由葡萄牙建筑师拉斐尔·达席尔瓦·卡斯特罗设计，建于1880年至1887年间，采用新曼努埃尔设计风格，工艺繁复的雕花大门，延伸至天花的巨型书架，典雅的楼梯，以及通透的彩色玻璃天顶，置身其中，让人仿佛回到数百年前的文艺复兴时期。阅览室外墙立柱上有四尊雕像，左一是葡萄牙军事家、航海家佩德罗·加布拉尔，据称是他发现了巴西；左二是葡萄牙诗人路易斯·卡莫斯，他的作品在葡语世界的名声与荷马、但丁的作品比肩；左三是葡萄牙航海教育家恩里克王子，他曾在葡萄牙建立了第一所航海学校，为葡萄牙日后海上霸主地位奠定了基础；左四便是人们熟知的葡萄牙探险家、航海家、欧洲至印度航路的开辟者瓦斯科·达伽马，让葡语世界“四大护法”守门，足见皇家图书馆的地位。
                <w:br/>
                ●【里约塞勒隆阶梯】（游览不少于15分钟）,它的创作者乔治塞勒隆是一名来自智利的旅行艺术家，他浪迹50个国家，靠卖画为生，后定居于里约。1990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     晚餐：巴西特色烤肉餐   </w:t>
            </w:r>
          </w:p>
        </w:tc>
        <w:tc>
          <w:tcPr/>
          <w:p>
            <w:pPr>
              <w:pStyle w:val="indent"/>
            </w:pPr>
            <w:r>
              <w:rPr>
                <w:rFonts w:ascii="宋体" w:hAnsi="宋体" w:eastAsia="宋体" w:cs="宋体"/>
                <w:color w:val="000000"/>
                <w:sz w:val="20"/>
                <w:szCs w:val="20"/>
              </w:rPr>
              <w:t xml:space="preserve">Novotel RJ Porto Atlantico或同级（若因满房或不可抗力因素，将更换同标准其他酒店）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里约热内卢-(飞机)-伊瓜苏
                <w:br/>
                ●【★】,今日乘机飞往伊瓜苏。抵达后游览巴西伊瓜苏国家公园，晚餐后入住酒店休息。
                <w:br/>
                ●【巴西伊瓜苏国家公园】入内（游览不少于2小时）,伊瓜苏瀑布是世界五大瀑布之一，很宽阔，“伊瓜苏”在南美洲土著居民瓜拉尼人的语言中是“巨大的水”的意思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伊瓜苏-(飞机)-布宜诺斯艾利斯
                <w:br/>
                ●【★】,早餐后陆路过境办理手续前往阿根廷段伊瓜苏国家公园游览，游览结束后搭机前飞往布宜。
                <w:br/>
                ●【阿根廷伊瓜苏国家公园】入内（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布宜诺斯艾利斯-(轮渡)-科洛尼亚-(轮渡)-布宜诺斯艾利斯
                <w:br/>
                ●【★】,早餐后前往码头，搭乘渡轮（单程约1.5小时）前往乌拉圭科洛尼亚的德尔萨克拉门托城游览。游览结束后返回布宜。
                <w:br/>
                ●【乌拉圭科洛尼亚古城】,科洛尼亚‧德尔萨克拉门托城(Colonia del Sacramento)古城，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布宜诺斯艾利斯-(飞机)-乌斯怀亚
                <w:br/>
                ●【★】,今日需早起搭机飞往乌斯怀亚，抵达后游览火地岛国家公园。
                <w:br/>
                ●【★】,备注：由于夏令时、冬令时问题，航班实际时间会有不同，火地岛、大冰川行程会根据实际季节航班变更，火地岛和大冰川游览顺序会根据航班顺序有所调整。实际行程按出团单为准，敬请知晓。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火地岛小火车】自费,（自愿自选另付费项目）乘由蒸汽机车牵引的【世界尽头小火车】（时间约1小时）至【世界最南端的火车站】，沿途可看到100年前由当时流放到这岛上的囚犯所砍伐的树木的树墩遗迹。值得一提的是，火车所使用的铁轨，也是由囚犯于1910年建设的。抵达【泛美公路最南端】，泛美公路是条从美国的边缘延伸，穿过中美洲和南美洲的大部分地区的公路。南美洲公路的尽头，正真的世界尽头，到了这里，很有纪念意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Tierra del Fuego 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乌斯怀亚-(飞机)-卡拉法特
                <w:br/>
                ●【★】,早餐后如时间允许，推荐自费项目：火地岛码头搭乘游艇（约2.5小时）畅游智利和阿根廷之间著名的海峡CANAL BEAGLE，此海峡将大西洋和太平洋分开，水面宁静而清澈。
                <w:br/>
                火地岛首府乌斯怀亚是地球上南的城市，这里还是前往南极的启程地，距南极半岛1000公里，因此被称为世界的尽头。外观世界南端的博物馆，邮局，还有机会把写好的明信片盖上当地特别的章后寄出，让远在国内的亲朋好友一同感受这来自天涯海角的问候和祝福。随后搭机飞往卡拉法特。
                <w:br/>
                ●【自费火地岛游艇】自费（游览不少于2小时30分钟）,（自愿自选另付费项目）搭乘【火地岛游艇】畅游智利和阿根廷之间著名的海峡CANAL BEAGLE，此海峡将大西洋和太平洋分开，水面宁静而清澈；游艇可继续游览至【海狗岛】、【鸟岛】、【世界最南端城市灯塔】。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EDENIA &amp; NATURE 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卡拉法特-(飞机)-布宜诺斯艾利斯
                <w:br/>
                ●【★】,上午前往游览大冰川国家公园，下午搭机返回布宜。
                <w:br/>
                ●【大冰川国家公园】入内（游览不少于2小时）,参观【莫雷诺大冰川】。大冰川国家公园是阿根廷最大、也是最老之一，共含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布宜诺斯艾利斯-(飞机)-圣地亚哥
                <w:br/>
                ●【★】,早餐后，展开全天布宜诺斯艾利斯城市游览。随后送机搭机飞往智利首都圣地亚哥。
                <w:br/>
                ●【五月广场】（游览不少于30分钟）,布宜最早的市中心地区，周围有不同历史时期的建筑。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●【BOCA区】（游览不少于1小时）,博卡区（西班牙语：La Boca）位于阿根廷首都布宜诺斯艾利斯的沿海地区，19世纪中期很多欧洲移民来到这里定居，一贫如洗的他们便用船上的旧铁皮盖了房子，然后用剩下的油漆给房子刷上了鲜艳的颜色。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Renaissance Santiago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●【★】,今日游览多彩城市瓦尔帕莱索，沿途参观【智利当地酒庄】，了解智利葡萄酒的特点。特别安排品葡萄酒一人一杯。
                <w:br/>
                ●【康塞普西翁山丘】,搭乘瓦尔帕莱索古老的Ascensor Concepcion升降机上山，沿途遍布民宅，有各式各样的美丽涂鸦可以欣赏。在山顶还可以看港区和海湾景色，由于海拔较高，在这里拍照，能拍到全景。
                <w:br/>
                ●【索托马约尔大广场】,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●【智利海军司令部】外观,瓦尔帕拉伊索的城市绰号为“太平洋珍珠”，所以智利将海军司令部设在了这座城市。一座蓝色的建筑，共有5层，外观非常漂亮，充满了西班牙风情。
                <w:br/>
                ●【花园城市/维尼亚德尔马】（游览不少于1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Santiago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复活节岛拉诺·拉拉库采石场】,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pukao(传统帽子)，而且并未雕出眼睛。自岛上的内战以来，它们也是其中少数毫发无损的雕像。
                <w:br/>
                ●【阿胡汤加里基】,Ahu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
                <w:br/>
                ●【复活节岛阿纳凯纳ANAKENA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●【复活节岛NAU NAU7兄弟石像群】,也是重要一笔，上面站立着7尊石像。这些摩埃特别之处在于背后拥有精美的古代雕刻，可惜的是目前只有4尊还保存着pukao (帽子)。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早餐：如遇早班机机上自理     午餐：X     晚餐：√   </w:t>
            </w:r>
          </w:p>
        </w:tc>
        <w:tc>
          <w:tcPr/>
          <w:p>
            <w:pPr>
              <w:pStyle w:val="indent"/>
            </w:pPr>
            <w:r>
              <w:rPr>
                <w:rFonts w:ascii="宋体" w:hAnsi="宋体" w:eastAsia="宋体" w:cs="宋体"/>
                <w:color w:val="000000"/>
                <w:sz w:val="20"/>
                <w:szCs w:val="20"/>
              </w:rPr>
              <w:t xml:space="preserve">岛上生态酒店O'Tai 或 GOMERO 或Taha Tai 或同级（若因满房或不可抗力因素，将更换同标准其他酒店）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●【复活节岛鸟人村遗址】,鸟人村就在火山湖旁边，这里是古代拉帕努伊人举行“铁人三项”祭祀活动的场所，可以算是古代的“奥林匹克村”吧，你可以了解下历史，感受在地人的文明。
                <w:br/>
                ●【复活节岛RanoKau 火山口湖】,此火山拥有岛上大的火山口湖，直径约1.6公哩，深达11公尺，由芦苇附盖了半个湖面，从间隙中可以看到清澈的湖水，闪耀着神祕光辉，好像要引诱人们走进去一样。
                <w:br/>
                ●【复活节岛阿胡塔哈伊Ahu Tahai遗址】,这里有1968年由美国考古学家复原的仪式村落遗址，包含五座并排的摩埃，以及【唯一嵌上眼睛的巨石像】、石头围城的田地、广场、火葬场，以及部落首领们居住的船型屋。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Renaissance Santiago Hotel 或 Double Tree by Hilton Santiago Kennedy 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圣地亚哥-(飞机)-库斯科
                <w:br/>
                ●【★】,早餐后圣地亚哥市区游览，傍晚乘机飞往利马。抵达后送至酒店入住休息。
                <w:br/>
                ●【阿玛斯广场（武器广场）】（游览不少于30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●【大都会大教堂】外观,圣地亚哥主教堂始建于1748年，建筑中包含了巴洛克风格，内部十分华丽。教堂内共有三个拱形长廊，每个长廊长度均超过90米，是著名的巡礼教堂。
                <w:br/>
                ●【拉莫内达宫】外观,拉莫内达宫这座优雅的建筑建于 1805 年，是智利总统办公室所在地，地下有一个小型的文化中心，展示了智利的历史资料等。每隔48小时的上午10点，可以在门前看到换岗仪式，有乐队，有骑兵，场面非常盛大。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Novotel Cusco或同级（若因满房或不可抗力因素，将更换同标准其他酒店）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库斯科-(大巴)-乌鲁班巴
                <w:br/>
                ●【★】,早餐后开展库斯科市区游览，随后前往钦切罗，这是一个拥有悠久纺织传统的乡村小镇。您可以看到用传统印加技术编织的各种纺织品。傍晚入住乌鲁班巴酒店。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萨萨瓦曼】（游览不少于30分钟）,印加帝国时期的重要军事地，昔日每天动用三万人次，历时80年才建成的巨型石垤城塞，至今仍令现代人叹为观止。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库斯科武器广场】（游览不少于30分钟）,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Aranwa Sacred Valley Hotel &amp; Wellness或同级（若因满房或不可抗力因素，将更换同标准其他酒店）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乌鲁班巴-(大巴)-库斯科
                <w:br/>
                乌鲁班巴—（火车单程约1.5小时）马丘比丘—（火车1.5小时+大巴约1.5小时）库斯科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今日搭乘玻璃天窗观景列车Vistadome前往热水镇，沿途可欣赏观光车窗外的山谷美景，抵达后乘车上山前往游览被选为世界7大奇观的印加帝国遗址马丘比丘，下山后享用马丘比丘山下特色午餐，然后返回库斯科。
                <w:br/>
                ●【马丘比丘】入内（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Novotel Cusco或同级（若因满房或不可抗力因素，将更换同标准其他酒店）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库斯科-(飞机)-伊基托斯-(轮渡)-亚马孙
                <w:br/>
                ●【★】,今日我们搭机经转机后飞往伊基托斯，一路向西飞越重重安第斯山脉，蜿蜒曲折的亚马逊河出现在眼前。抵达后，从亚马逊河码头【乘船】穿越雨林前往亚马逊雨林小木屋酒店。夜晚来临时，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特别提示：▲温馨提示▼请在进入亚马逊雨林超15天之前接种黄热病疫苗，并携带证书。进入雨林时请准备防蚊虫喷雾。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雨林特色生态小木屋CEIBA TOPS 或同级（如遇满房，则替换其他同级亚马逊丛林宾馆）</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亚马孙-(轮渡)-伊基托斯-(飞机)-利马
                <w:br/>
                ●【★】,今天我们将探索亚马逊雨林，亚马逊雨林得天独厚的自然环境孕育了多种多样的生物，而这里一直以来也是观鸟者朝圣之地，数以万计的鸟类让人应接不暇。早起出发前往【观测鸟类】(约1小时)，观鸟结束后，返回酒店享用早餐。天气晴朗的话，安排【乘船】(约1小时)游览亚马逊河，寻找这个流域特有的“亚马逊精灵”【粉红海豚】，亚马逊流域是保存超完整和人为破坏超少的地区之一，更是粉色海豚的超主要栖息地之一。特别前往访问【土著印第安部落】(约1小时)，并在那里为您讲解亚马逊文化和历史，您将了解到印第安历史文化以及它如何受到欧洲人入侵的影响，您还可以看到当地的手工艺品，以及当地土著居民打猎使用的吹气枪的使用表演。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特别提示：温馨提示▼不保证一定看到粉色海豚!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Wyndham Costa del Sol Lima City或同级（若因满房或不可抗力因素，将更换同标准其他酒店）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利马-(大巴)-皮斯科
                <w:br/>
                ●【★】,早餐后利马市区游览，随后驱车前往PISCO（车程约4.5小时）。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●【利马大教堂】外观,利马大教堂位于秘鲁利马市中心的武器广场，始建于1535年，此后历经多次重建，但仍保持了西班牙殖民式建筑和立面。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●【拉科博物馆】入内（游览不少于1小时）,这是一家西班牙建筑风格的私人博物馆，由Rafael Larco Hoyle创建于1926年，入馆便是苍翠扶疏的花草树木的庭院。上个世纪七十年代秘鲁修改了法律，不再允许民间买卖文物，所以这里45000余件藏品都是在此之前收集到的。秘鲁灿烂的印加古文化是世界文明史重要的组成部分，拉斐尔终生收集了4万余件前哥伦比亚时期莫奇卡文化的文物，展示了秘鲁文明的发源地在北部的莫奇卡文化。馆内最特别之处是储藏室也对外开放，有几个展厅里还展出了表现古秘鲁人性爱姿势的多件瓷器，供游客了解原住民的性文化和性崇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San Agustin Paracas 或同级（如遇满房，则替换其他同级酒店）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皮斯科-(大巴)-利马
                <w:br/>
                ●【★】,今日搭乘游船游览鸟岛，之后驱车返回利马。
                <w:br/>
                ●【PARACAS鸟岛】（游览不少于2小时）,乘游艇沿鸟岛游览,可观赏到古老的世界神奇之迷的山间烛台奇观、数以万计的海鸟、海狮、小企鹅等。特别提示：如因天气原因港口无法开船，则行程更改为：【帕拉卡斯红滩国家自然保护区】。
                <w:br/>
                ●【PISCO小飞机】自费,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特别提示：请在出团前告知是否确认参加此自费项目，如果抵达后现场报名参加，可能无法报名成功，敬请知晓！小飞机的具体起飞时间要提前一天知晓，具体情况以小飞机公司通知为准。
                <w:br/>
                ●【★】,【备注】不参加乘坐皮斯科小飞机的游客将返回酒店或车上休息，领队带不乘坐小飞机的游客一起用午餐，之后汇合一起返回利马。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Wyndham Costa del Sol Lima City或同级（若因满房或不可抗力因素，将更换同标准其他酒店）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利马-(飞机)-坎昆
                <w:br/>
                ●【★】,今日乘机飞墨西哥坎昆，抵达后前往海边酒店办理入住。
                <w:br/>
                ●【坎昆】,拥有绝美渐变蓝的大海和棉花糖白云的坎昆海滩，不同于马尔代夫一如既往的蒂凡尼蓝，坎昆的海是由浅至深的渐变蓝，这里有你想象不到的果冻般质地的浪花，海水清澈见底十分温暖，让人禁不住想要拥抱这片碧蓝。这里阳光明媚的耀眼，映衬着海的蔚蓝，赤脚踩在乳白的沙滩上感受着它的柔软与温暖，坎昆的海滩沙质细腻，拥有光滑的触感，让走路也变成一种实实在在的享受。特别提示：请自备泳衣泳裤，下水游玩请注意安全！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Emporio Cancun 或 Aloft Cancun 或 InterContinental Presidente Cancun Resort或同级（若因满房或不可抗力因素，将更换同标准其他酒店）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坎昆-(大巴)-奇琴伊察-(大巴)-坎昆
                <w:br/>
                ●【★】,早餐后驱车前往著名的玛雅遗址【奇琴伊察】参观，下午游览【伊克基尔天坑】，傍晚返回坎昆。
                <w:br/>
                ●【奇琴伊察】入内（游览不少于2小时）,奇琴伊查是已经发掘出的最著 名的玛雅文化遗址，玛雅人在这里用石头建造了数百座建筑物，已经发掘出的重要建筑有库库尔坎金字塔、勇士神庙、千柱石林、美洲虎神庙、玛雅蹴鞠球场、祭祀台等，这些建筑高大雄伟、雕有精美的纹饰。而位于奇琴伊察大广场中央的库库尔坎金字塔是最 高大的一座建筑，玛雅语中库库尔坎是“带有羽毛的蛇神”的意思，它显示了古玛雅人高超的建筑艺术水平，是玛雅人对其掌握的建筑几何知识的绝妙展示，代表了玛雅建筑和天文学的重大成就。它9层相叠高达30米、占地3000平方米、底座呈正方形，阶梯朝着正北、正南、正东和正西，四周各有91层台阶，加上顶部的羽神神庙刚好是365，一年的天数。52块有雕刻图案的石板象征着玛雅日历中52年为一轮回年，这些定位显然是经过精心考虑的。而金字塔顶部就是羽蛇神庙。玛雅人崇拜太阳神，他们认为库库尔坎是太阳神的化身，所以他们在库库尔坎金字塔朝北的台阶上，精心雕刻了一条带羽毛的蛇，蛇头张口吐舌、形象逼真，蛇身却藏在阶梯的断面上，只有在每年春分和秋分的下午，太阳冉冉西坠，北墙的光照部分，棱角渐次分明，那些笔直的线条也从上到下，交成了波浪形，仿佛一条飞动的巨蟒自天而降、逶迤游走、似飞似腾，这情景往往使玛雅人激动得如痴如狂。
                <w:br/>
                ●【伊克基尔天坑】入内（游览不少于1小时）,这个天坑的起源众说纷纭，有说是经数千年雨水冲击而成的溶洞，也有一种说法是太空陨石从天而降砸出来的。天坑距地面26米，水深40米，直径达60米，在古玛雅时期是玛雅国王和他的女人们在此沐浴和举行祭祀的地方。从地面俯瞰天坑，细长的藤蔓细水瀑布般垂落在天坑之上，绞绞飘舞，蔚为奇景。有台阶直通天坑底部，底部池水碧绿清澈、水光涟滟、静谧安宁，令人不禁发出思古之幽情。特别提示：请自备泳衣泳裤，跳台跳水请注意安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Emporio Cancun 或 Aloft Cancun 或 InterContinental Presidente Cancun Resort或同级（若因满房或不可抗力因素，将更换同标准其他酒店）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坎昆-(飞机)-墨西哥城
                <w:br/>
                ●【★】,上午乘机飞墨西哥城，下午墨西哥城市游览。
                <w:br/>
                ●【特奥蒂瓦坎古遗迹】入内（游览不少于2小时）,特奥蒂瓦坎被称为“众神之都”即“众神出生之地”，古城以几何图形和象征性排列的建筑遗址及其庞大的规模闻名于世，包括【太阳金字塔】、【月亮金字塔】、【羽蛇神庙】等。它是印第安文明的重要遗址，是美洲最 大的古代印地安宗教与文化中心。太阳金字塔是古印第安人祭祀太阳神的地方，它建筑宏伟、呈梯形、坐东朝西，正面有数百级台阶直达顶端，塔的基址长225米、宽约222米、高约64.5米、共有5层，体积达100万立方米。月亮金字塔位于太阳金字塔旁，是祭祀月亮神的地方，属于阿兹台克文明的产物，建筑风格和太阳金字塔一样。它坐北朝南，址长150米、宽120米、塔高46米、也分5层，外部叠砌的石块上绘有许多色彩斑斓的壁画，塔前的宽阔广场可容纳上万人。贯穿全城的那条路就叫做【死亡之路】，路两边是神庙，经过2000多年光景，神庙已经不复存在，只有神庙的基座还在那里。
                <w:br/>
                <w:br/>
                ★禁止攀爬太阳金字塔和月亮金字塔！！。
                <w:br/>
                ●【国立人类学博物馆】入内（游览不少于1小时）,国立人类学博物馆虽然规模不及巴黎卢浮宫、伦敦大英、纽约大都会这世界三大博物馆，但其文化震撼程度绝对不差于这三大博物馆。墨西哥国立人类学博物馆里展出的都是墨西哥四千年来在各个领域创造的辉煌文明，还有倍感神秘的古代印第安人文化遗产，藏品丰富风格独特，令人耳目一新。如果到墨西哥没有参观人类学博物馆，就像到埃及没有见到金字塔一样，会让你终身遗憾。
                <w:br/>
                ●【墨西哥城宪法广场】外观,位于墨西哥城中心，四周围绕有【国家宫】（外观）、【最高法院】（外观）、【主教堂】（外观）等建筑。从宪法广场往西沿街走去，就来到了【百年邮局】（如遇关闭则改外观），百年邮局对面不远处，就是墨西哥【国家美术馆】（外观），这座古色古香的美术馆建于1905年，盖了三十年才完工，美术馆周边的建筑和雕塑，也让人大饱眼福。
                <w:br/>
              </w:t>
            </w:r>
          </w:p>
        </w:tc>
        <w:tc>
          <w:tcPr/>
          <w:p>
            <w:pPr>
              <w:pStyle w:val="indent"/>
            </w:pPr>
            <w:r>
              <w:rPr>
                <w:rFonts w:ascii="宋体" w:hAnsi="宋体" w:eastAsia="宋体" w:cs="宋体"/>
                <w:color w:val="000000"/>
                <w:sz w:val="20"/>
                <w:szCs w:val="20"/>
              </w:rPr>
              <w:t xml:space="preserve">早餐：如遇早航班早餐自理     午餐：√     晚餐：√   </w:t>
            </w:r>
          </w:p>
        </w:tc>
        <w:tc>
          <w:tcPr/>
          <w:p>
            <w:pPr>
              <w:pStyle w:val="indent"/>
            </w:pPr>
            <w:r>
              <w:rPr>
                <w:rFonts w:ascii="宋体" w:hAnsi="宋体" w:eastAsia="宋体" w:cs="宋体"/>
                <w:color w:val="000000"/>
                <w:sz w:val="20"/>
                <w:szCs w:val="20"/>
              </w:rPr>
              <w:t xml:space="preserve">Galeria Plaza Reforma或同级（若因满房或不可抗力因素，将更换同标准其他酒店）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墨西哥城-(飞机)-哈瓦那
                <w:br/>
                ●【★】,早餐后乘机前往哈瓦那，抵达后入住酒店休息。
                <w:br/>
                ●【哈瓦那】,是古巴的首都，亦是政治、经济、文化和旅游中心,有着“加勒比明珠”之称。俯瞰斑驳的殖民式建筑，象徽昔日繁华的老爷车，革命英雄满腔热血的画像，迷媚奔放的古巴音乐，哈瓦那的一切在城市里流动，汇集旧时代的美好与凋零，尽管老城区油漆斑驳的建筑、花窗铺蚀的餐厅酒馆与新城区鳞次栉比的高楼大厦形成鲜明对比，却让这座岁月静好的城市更添魅力。揭开尘封已久的神秘面纱，带着迷人风采和加勒比热情的哈瓦那，正式展现在游客您的眼前。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Gran Muthu Habana Hotel或同级（若因满房或不可抗力因素，将更换同标准其他酒店）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哈瓦那-(大巴)-巴拉德罗
                <w:br/>
                ●【★】,今日开展哈瓦那一日游。傍晚驱车前往巴拉德罗入住。
                <w:br/>
                ●【★】,
                <w:br/>
                ●【哈瓦那老爷车巡游】（游览不少于1小时）,在哈瓦那街头除了漂亮的老建筑外，还有一样东西特别让人动心，那就是不经意间从你身边驶过的老爷车，沿着《速度与激情8》拍摄地【马雷贡海滨大道】飞驰而过，用电影同款视角感受，一边是海水，散发着浪漫、诱人的气息；一边是古老的建筑，让人感受沧桑。白天年轻人在这里谈情说爱、钓鱼游泳，夜晚时分坐在堤坝上喝啤酒唱歌、随着音乐跳舞，自在又惬意。
                <w:br/>
                ●【古巴哈瓦那老城】,老城区是建筑艺术的宝库，拥有各个时期不同风格的建筑，其中立面为非对称式设计的 哈瓦那大教堂格外引人注意。1982 年被联合国教科文组织列为“人类文化遗产”，作为建筑艺术的宝库，经 历百年沧桑，充满了文化和历史的魅力，浪漫依旧的新古典主义和新哥特式建筑群，是一座令人流连忘返的 历史宝库。除了众多的教堂、寺庙、博物馆外，这里的人文色彩也非常浓厚，街头随处可见打扮光鲜亮丽， 叼着雪茄的当地人，踢着足球皮肤黝黑的孩子，创作感与出片率俱佳。
                <w:br/>
                ●【五分钱小酒馆】入内,著名的五分钱小酒馆因海明威而名扬天下，这里是他生前最爱光顾的地方，在门口的墙壁上他曾写下:My mojito in La Bode guitar .....五分钱小酒馆”（La Bodeguita del Medio）是每一个途径哈瓦那的旅人必经之处，海明威曾常在此逗留，点一杯Mojito，潜心于文学的创作。随着海明威的名声鹊起，小酒馆也沾上的好运，借着名气成为哈瓦那最出名的旅游景点，同样知名的，还有这里的Mojito。海明威都会坐在这里，喝着莫吉托，写下了老人与海的传说。
                <w:br/>
                ●【★】,午餐特别安排在海明威生前最爱的五分钱小酒馆内享用当地风味餐，并特别安排品尝一杯著名的莫吉托鸡尾酒，在一杯酒的时间中感受海明威当年的悠然！。特别提示：可能需要排队，谢谢配合！
                <w:br/>
                ●【哈瓦那革命广场】（游览不少于30分钟）,位于哈瓦那新城，世界最大的广场之一，其面积达72000平方米，这是古巴政权和军事重要的地标，亦是举行国家重要节庆或大型的游行活动的地点，领导人卡斯特罗常在革命广场上发表演说。位于广场北侧的是古巴民族英雄【何塞·马蒂纪念碑】，此碑为纪念倡导古巴推翻西班牙殖民政权的古巴爱国诗人，何塞马蒂百年诞辰所兴建的。国家图书馆和许多政府机构建筑均坐落于广场四周，纪念碑后是古巴前总统卡斯特罗的办公室，纪念碑对面是【切·格瓦拉画像】，伴有指示着内政部楼的标语“永远向胜利前进”。
                <w:br/>
                ●【哈瓦那国会大厦】外观,是哈瓦那最具标志性的建筑,象牙白般的建筑外观相较于美国白宫更加宏伟气派,正门左右设立了分别代表「劳动」及「美德」的守护者雕像，整座大厦由大理石砌成，壁面精美繁华并装饰多种古典灯具。
                <w:br/>
                ●【哈瓦那大剧院】外观,是世界最大的歌剧院之一，又名加西亚•罗卡宫。是华丽的新巴洛克式建筑,四个角落装饰着象徽教育、音乐、博爱及戏剧的天使雕像，除了作为音乐、歌剧及电影的演出舞台，2016年时任美国总统的欧巴马亦在此发表演说，同时作为世界顶尖的古巴国家芭蕾舞团的主要教育场所，是一座富有艺术性的华丽歌剧院。
                <w:br/>
                ●【巴拉德罗沙滩】,到过古巴的人都会说：“不到巴拉德罗就不知道古巴的秀美”，蓝天白云、碧蓝清澈的海水、平缓的细白的沙滩，紧紧攥在手心里也会从手指之间溜走的洁白细纱和那微风拂去热带骄阳灼热，而令人舒坦的微风，让任何休闲度假者的睡梦更加甜美......22公里的白色沙滩是世界最著 名的十大海滩之一，清澈温热的海水，无与伦比富于变幻的蓝色水域，所有这些都会让你心旷神怡。特别提示：请自备泳衣泳裤，下水游玩请注意安全！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海边全包酒店Grand Aston Varadero Beach Resort 或 Meliá Varadero 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巴拉德罗
                <w:br/>
                ●【★】,今日全天自由活动，你可以睡到自然醒，自行前往欣赏巴拉德罗海滩。（备注：自由活动不提供司导及用车服务。）。特别提示：请自备泳衣泳裤，下水游玩请注意安全！
                <w:br/>
                ●【巴拉德罗游艇出海体验】自费（游览不少于3小时）,（自选另付费项目，8人成团）乘船出海，捕捞古巴闻名全球的眼斑龙虾，现捕现吃！这项活动在巴拉德罗广受好评！在船长和水手的陪伴和帮助下，欣赏他们无比精彩的专业潜水捉龙虾并现场烹饪享受龙虾饕餮大餐。古巴的龙虾学名叫眼斑龙虾，是大名鼎鼎的澳洲龙虾的远房亲戚，栖息于浅海，所以浮潜就足以看到捕捉龙虾的整个过程，看着水手灵活使用弹射鱼枪，之后经验丰富的加勒比海船长会现场烹饪，在加勒比海的摇曳的海风中，纯正新鲜的龙虾刺身和水煮龙虾一定会让身为饕客的你魂牵梦绕很久。船长料理龙虾时，游客们可以上小岛自由活动，可以下海游泳或是晒晒日光浴。后上船品尝美味可口的龙虾料理。特别提示：出海受天气情况限制，故不一定能安排，如无法出海则退还费用，请见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海边全包酒店Grand Aston Varadero Beach Resort 或 Meliá Varadero 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巴拉德罗-(大巴)-哈瓦那-(飞机)-北京
                <w:br/>
                参考航班：
                <w:br/>
                CA866  哈瓦那何塞马蒂国际机场 1 - 北京首都国际 T3  23:55/10:55+2 
                <w:br/>
                ●【★】,早餐后驱车返回哈瓦那，晚餐后送机。
                <w:br/>
                ●【柯西玛小渔村】外观（游览不少于15分钟）,柯西玛是一座位于古巴首都哈瓦那东北方的小渔村。相传20世纪40年代时曾有人在这里捕到一只巨型大白鲨，此后人们把它做成了一个标本在这里展出。从那时起，关于大白鲨的研究工作便在这里展开并延续至今。不过，这个小渔村之所以出名，还是因为美国文坛硬汉海明威。其著作《老人与海》就是以这里为背景创作而成的。海明威还曾将他最喜爱的渔船——毕拉尔号存放在这里。他生前非常喜欢驾驶心爱的小渔船出海钓鱼，这个爱好及这段特殊的经历在日后极大地丰富了他的写作生涯。
                <w:br/>
                ●【海明威故居（瞭望山庄）】（游览不少于15分钟）,海明威与妻子在这里度过了20年的岁月，在这里还可以看到海明威生前较爱搭乘出海捕鱼的小渔船，通过海明威的私人书房，还可以俯瞰哈瓦那的美景。
                <w:br/>
                ●【朗姆酒博物馆】,位于老哈瓦那城区一座古朴的院子里，馆内的布置十分有趣：小小的天井里栽满了生机盎然的热带植物，屋檐下摆放的木质酒桶里居然都坐着人，原来这是被做成了酒桶式样的椅子，随意、舒适而又相当有特色的布置，显示了这座博物馆不凡的气质。博物馆主要介绍古巴朗姆酒的历史及制造工艺、过程，最后还可免费品尝一杯不错的朗姆酒。
                <w:br/>
                ●【★】,【雪茄烟俱乐部】，有兴趣的可自行购买世界闻名的高品质雪茄。
                <w:br/>
                ●【圣荷西传统工艺市场】（游览不少于15分钟）,港口码头仓库改建的室内传统手工艺市场,书作雕刻艺术品、各种类型的观光纪念品等应有尽有，可以尽情选购也可于咖啡店休憩片刻。
                <w:br/>
                ●【★】,参考航班：CA866  23:10/10:40+2（飞行22小时30分，含经停马德里2小时35分，行李直挂）。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哈瓦那-(飞机)-北京
                <w:br/>
                ●【★】,飞行中。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北京
                <w:br/>
                ●【★】,抵达北京，结束本次愉快的旅行！
                <w:br/>
                【备注】：国内段全国联运，具体航班以航司最终批复为准！不接受自选！。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1、机票：北京往返目的地经济舱团体机票及境外国际国内段机票含税机场税及燃油附加费（开票后不能退改签/境外国际国内段飞机上餐食请自理）；
                <w:br/>
                2、住宿：行程中参考酒店或同级，以两人一房为标准、酒店早餐（如遇早班机则自理）；
                <w:br/>
                3、餐食：行程中标注所含早餐和正餐，正餐为行程中所列用餐（当地风味餐或自助餐或中式桌餐或机场简餐，部分餐不含已注明）；
                <w:br/>
                4、用车：境外旅游巴士及专业外籍司机；
                <w:br/>
                5、门票：里约耶稣山、巴西伊瓜苏国家公园、阿根廷伊瓜苏国家公园、乌拉圭科洛尼亚一日游套餐（包含来回船票 当地午餐 散拼导游 散拼大巴）、火地岛国家公园、大冰川国家公园、大冰川游船（约1小时）、复活节岛1晚2天套餐、拉科博物馆、太阳神殿、萨萨瓦曼、马丘比丘一次上下山、伊基托斯1晚2天套餐（当地拼大团接待）、帕拉卡斯鸟岛船票、国立人类学博物馆、哈瓦那老爷车巡游（1小时/最多3人一辆车）、海明威故居（瞭望山庄）、奇琴伊察遗址、伊克基尔天坑，其他为免费对外开放或外观景点或付费项目；
                <w:br/>
                6、保险：境外30万人民币医疗险（71周岁以下；71周岁及以上保额减半）；
                <w:br/>
                7、已含全程司机导领服务费260美金/人；
                <w:br/>
                8、特别赠送：海外期间每天每人1瓶矿泉水；智利酒庄每人一杯红酒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1、单房差：酒店单人房附加费14500元/人；
                <w:br/>
                2、此行程报名游客必须自备有效的美国签证（签证有效期归国后13个月以上，另签证必须使用过），凭此可免签入境墨西哥、阿根廷、乌拉圭、秘鲁、智利；
                <w:br/>
                3、游客的私人消费(例如洗衣、电话、传真、上网、收费电视节目、游戏、宵夜、酒水、邮寄、机场和酒店行李搬运服务、购物、 行程列明以外的用餐或宴请等费用)；
                <w:br/>
                4、所有行程安排以外的观光费用及活动（包括这些活动期间的用车、导游、司机服务等费用）；
                <w:br/>
                5、因私人、交通延阻、罢工、台风或其他情况非本公司不能控制所引致的额外费用；
                <w:br/>
                6、境外自费项目参考（以实际境外最新政策为准）：
                <w:br/>
                1）巴西伊瓜苏游船冲瀑布（1小时左右）：130美金/人
                <w:br/>
                2）巴西伊瓜苏三国风情舞表演秀: 门票及往返交通（不含烤肉餐）（1.5小时左右）：110美金/人
                <w:br/>
                3）巴西乘坐直升飞机全方位360°空中观赏瀑布全景（10分钟）：180美金/人
                <w:br/>
                4）阿根廷火地岛公园小火车（约45分钟）：90美金/人
                <w:br/>
                5）阿根廷火地岛游艇（约2.5小时）：120美金/人
                <w:br/>
                6）阿根廷布宜探戈秀表演补差（2小时左右）：120美金/人
                <w:br/>
                7）PISCO小飞机空中俯瞰纳斯卡大地画（约1.5小时）：350美金/人（需出团前至少提前7天预订）
                <w:br/>
                8）巴拉德罗游艇出海（约4小时）：180美金/人（含每人一只现捕新鲜龙虾）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阿根廷火地岛公园小火车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阿根廷火地岛游艇</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智利复活节岛观日出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需出团前至少提前 7 天预订</w:t>
            </w:r>
          </w:p>
        </w:tc>
        <w:tc>
          <w:tcPr/>
          <w:p>
            <w:pPr>
              <w:pStyle w:val="indent"/>
            </w:pPr>
            <w:r>
              <w:rPr>
                <w:rFonts w:ascii="宋体" w:hAnsi="宋体" w:eastAsia="宋体" w:cs="宋体"/>
                <w:color w:val="000000"/>
                <w:sz w:val="20"/>
                <w:szCs w:val="20"/>
              </w:rPr>
              <w:t xml:space="preserve">105 分钟</w:t>
            </w:r>
          </w:p>
        </w:tc>
        <w:tc>
          <w:tcPr/>
          <w:p>
            <w:pPr>
              <w:pStyle w:val="right"/>
            </w:pPr>
            <w:r>
              <w:rPr>
                <w:rFonts w:ascii="宋体" w:hAnsi="宋体" w:eastAsia="宋体" w:cs="宋体"/>
                <w:color w:val="000000"/>
                <w:sz w:val="20"/>
                <w:szCs w:val="20"/>
              </w:rPr>
              <w:t xml:space="preserve">$(美元) 380.00</w:t>
            </w:r>
          </w:p>
        </w:tc>
      </w:tr>
      <w:tr>
        <w:trPr/>
        <w:tc>
          <w:tcPr/>
          <w:p>
            <w:pPr>
              <w:pStyle w:val="indent"/>
            </w:pPr>
            <w:r>
              <w:rPr>
                <w:rFonts w:ascii="宋体" w:hAnsi="宋体" w:eastAsia="宋体" w:cs="宋体"/>
                <w:color w:val="000000"/>
                <w:sz w:val="20"/>
                <w:szCs w:val="20"/>
              </w:rPr>
              <w:t xml:space="preserve">巴拉德罗乘游艇出海观光吃龙虾</w:t>
            </w:r>
          </w:p>
        </w:tc>
        <w:tc>
          <w:tcPr/>
          <w:p>
            <w:pPr>
              <w:pStyle w:val="indent"/>
            </w:pPr>
            <w:r>
              <w:rPr>
                <w:rFonts w:ascii="宋体" w:hAnsi="宋体" w:eastAsia="宋体" w:cs="宋体"/>
                <w:color w:val="000000"/>
                <w:sz w:val="20"/>
                <w:szCs w:val="20"/>
              </w:rPr>
              <w:t xml:space="preserve">8人成行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3、出行前，请确保自身身体健康适宜旅游；
                <w:br/>
                如出行人中有60-74周岁（含）之间的游客，建议有1位年轻家属陪同，并签署免责协议 自行额外购买专业出境险（参考美亚保险）；
                <w:br/>
                如出行人中有75周岁（含）-79周岁之间的游客，必须有1位年轻家属陪同，并签署免责协议 自行额外购买专业出境险（参考美亚保险）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2026-09-10T10:35:22+08:00</dcterms:created>
  <dcterms:modified xsi:type="dcterms:W3CDTF">2026-09-10T10:35:22+08:00</dcterms:modified>
</cp:coreProperties>
</file>

<file path=docProps/custom.xml><?xml version="1.0" encoding="utf-8"?>
<Properties xmlns="http://schemas.openxmlformats.org/officeDocument/2006/custom-properties" xmlns:vt="http://schemas.openxmlformats.org/officeDocument/2006/docPropsVTypes"/>
</file>