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【向往呼伦贝尔】内蒙海拉尔双飞6天丨莫日格勒河丨额尔古纳根河湿地丨中俄界河丨白桦林丨国门丨套娃广场景区丨呼和诺尔湖行程单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BC-20260528-C1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CZ8987/07:25-11:55
                <w:br/>
                海拉尔-广州 CZ8988/13:20-18:20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优选航班：广州往返直飞海拉尔航班
                <w:br/>
                ◆ 优秀团队：专属导游团队，星级好评，无需攻略，我们比知乎更专业；24小时出游中on call；
                <w:br/>
                ◆ 团队属性：广东独立成团，一车一导一站式服务
                <w:br/>
                ◆ 品质升级：广东自组，品当地地道特色美食
                <w:br/>
                ◆ 【莫日格勒河】领略真正的大草原老舍笔下的“天下第一曲水”
                <w:br/>
                ◆ 【额尔古纳根河湿地】打卡中国目前保持原状态最完好、面积最大的湿地     
                <w:br/>
                ◆ 【中俄界河】观赏中俄界河两岸风光
                <w:br/>
                ◆ 【蒙兀室韦】走进中国十大魅力名镇，与华俄后裔来一场华丽邂逅
                <w:br/>
                ◆ 【满洲里口岸】一座独领中俄蒙三国风情、中西文化交融的口岸城市
                <w:br/>
                ◆ 【草原天空之镜】在湖天一色相接的地方留下你美丽身影
                <w:br/>
                <w:br/>
                【甄选住宿●舒适睡眠】
                <w:br/>
                ★ 体验1晚俄罗斯族特色木刻楞
                <w:br/>
                ★ 体验1晚草原特色蒙古包
                <w:br/>
                ★ 满洲里升级一晚网红套娃城堡主题酒店
                <w:br/>
                【舌尖美食●特色风味】
                <w:br/>
                ★ 铁锅炖     ★ 林区山野味     ★ 野生鱼宴     ★ 草原手把肉   
                <w:br/>
                【超值赠送●品质保证】
                <w:br/>
                ★ 赠送体验草原最高贵欢迎贵宾仪式【迎宾下马酒】
                <w:br/>
                ★ 赠送参与千百年来流传的草原最传统【草原祭祀敖包】
                <w:br/>
                ★ 赠送价值298元/人的国之瑰宝《俄罗斯大马戏》，感受令人震撼的视觉盛宴
                <w:br/>
                ★ 赠送价值198元/人的世界吉尼斯纪录最大的套娃广场景区，进入景区，拒绝远观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广州——海拉尔（以实际出票为准）
                <w:br/>
                广州新白云机场机场乘坐参考航班飞机前往呼伦贝尔。 抵达呼伦贝尔后接受我们专属定制的欢迎仪式：【敬献蓝色哈达】献哈达是蒙古族崇高的一种礼节，象征着祝福、纯洁、美好、敬意，祝福贵宾吉祥如意！参观【呼伦贝尔历史博物馆】了解草原三少民族的生活习俗、历史文化。呼伦贝尔民族博物馆是呼伦贝尔市惟一的一所综合性博物馆，具有鲜明的地域特色和民族特色，是内蒙古自治区级重点博物馆之一，馆内有在扎赉诺尔出土的猛犸象化石复制品，“扎赉诺尔人”头骨化石复制品以及一些民族生活用品。（逢周一闭馆，赠送项目，如遇闭馆等原因取消，无费用可退）。办理酒店入住后可自行前往周边转转，欣赏一下华灯初上的草原城市，欣赏一下镶着金边的带有蒙古风格的建筑群落。
                <w:br/>
                交通：飞机+旅游车
                <w:br/>
                景点：呼伦贝尔历史博物馆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呼伦贝尔成彼得国际酒店、呼伦贝尔洲季酒店、鄂温克宾馆、海拉尔尼基金酒店、凯景嘉华酒店或同级酒店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海拉尔—莫日格勒河（43KM车程约1小时）—室韦（280KM车程约4小时）
                <w:br/>
                早用过早餐后赴【呼伦贝尔大草原-莫日格勒河景区】（不含电瓶车40元/人，游览约1小时），莫日格勒河在无垠的草原上蜿蜒流淌，滋润着风光秀美的牧场，宛如一幅幅美丽的风景画，不少综艺节目【爸爸去哪儿】【偶像来了】等都取景于此，深入草原腹地，领略草原无人区的绝美风光！观赏蓝天白云一望无际的草原，与牛马羊群为伴，了解呼伦贝尔的历史、传承、保护和弘扬北方狩猎游牧民族风情文化。赏美景于眼底，在草原深处漫步，真正的畅享草原。 (莫日格勒河如遇国家政策调整收取门票，则门票客人自理，或遇牧民收费或围栏阻拦不可靠近草场，改为远观。不含电瓶车40元/人)午餐后乘车前往【额尔古纳根河湿地】（游玩约2小时，不含电瓶车15元/人）这里是中国目前保持原状态最完好、面积最大的湿地。是亚洲候鸟迁徙的“瓶颈，被誉为地球之肾。观赏清澈的根河静静流淌，曲水环抱草甸。【魅力民俗乡·蒙兀室韦】室韦小镇 ，中国惟一的俄罗斯民族乡 ，位于额尔古纳河以东、大兴安岭以西的中俄    边境线上。在这茫茫草原、滚滚青云和碧水之间 ，堆砌着童话般的木屋。这里景色优美 ，还有着浓郁的俄罗斯风情 ， 令人向往 ，这里大部分仍保留着较为完好的俄罗斯文化和生活习俗 ，不出国门 ，就可以领略到异国风情。
                <w:br/>
                交通：旅游车
                <w:br/>
                景点：莫日格勒河景区、额尔古纳根河湿地、魅力民俗乡·蒙兀室韦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室韦特色木刻楞（独卫）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室韦—黑山头（210KM车程约3小时）
                <w:br/>
                早餐后漫步【中俄界河】尼布楚之河 ，俄罗斯称为涅尔琴斯克 ，位于俄罗斯外贝加尔边疆区曾是中国领土 ，1689年 ，中俄双方使团在尼布楚城签订条约 ，同意两国以额尔古纳河、格尔必齐河为界 ，并将尼布楚地区划入俄国版图。【奥洛契口岸大桥】外观拍照留念 ，为促进中俄贸易的快速发展 ，中俄两国于 2001 年 2 月 15 日在北京签订 了共同建设室韦 ，奥洛契额尔古纳河桥的协定。为纪念中俄两国人民的传统友谊 ，特建设了这座永久性友谊桥。 【大兴安岭白桦林景观带】观难得一见的白桦树纯林带，拍摄阳光穿越林间光影斑驳的景致。穿行在白桦林间，呼吸都变得轻缓，生怕惊扰了这在午间阳光里熟睡的白桦。
                <w:br/>
                晚上热情好客的蒙古族汉子姑娘早已燃起了篝火，陪您一起嗨动【篝火狂欢夜】带您一起学跳蒙古族安代舞。熊熊的篝火洗涤了内心的疲惫，让心灵得到慰藉，点燃了激情、点燃了希望，篝火、星星、月光、礼花演绎着草原上唯美的传说。（赠送项目遇不可抗拒因素防火期或天气原因无法正常安排，不退任何费用！）
                <w:br/>
                ◆特色自费推荐：【俄罗斯家访,感受"巴斯克"新年】（费用自理）俄罗斯族华俄后裔复活节，感受“巴斯克”。巴斯克已被录入第三批国家级非物质文化遗产名录，在俄罗斯族聚居地举办丰富多彩的活动共同庆祝。穿俄罗斯民族服饰、品尝使用传统工艺“红砖炉、啤酒花、白桦木”制作的香甜列巴、地道俄罗斯咖啡、果茶、红肠、饼干等，参与绘制彩蛋、撞彩蛋以示友好和祝福。不分地点，不论年龄，与俄罗斯家庭载歌载舞,都可以欢快的跳上一曲“喀秋莎”。
                <w:br/>
                ◆特色自费推荐：【皇家特色大餐--烤全羊】（费用自理）
                <w:br/>
                特有秘方制作的烤全羊油光红亮，吃法别致，入口外酥内嫩，鲜美爽滑；不油不腻，不膻不燥，色泽金黄，鲜香不腻，外焦里嫩，味道独特，食后不上火，让人食之难忘，后入住酒店。
                <w:br/>
                交通：旅游车
                <w:br/>
                景点：中俄界河、奥洛契口岸大桥、大兴安岭白桦林景观带
                <w:br/>
                自费项：俄罗斯家访,感受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草原特色蒙古包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额尔古纳——满洲里（240KM车程约4小时）
                <w:br/>
                早餐后往满洲里出发，途经呼伦贝尔大草原著名的【黑山头马术基地】（骑马不含，费用自理）我们马上可以去体验骑马畅游草原，跨上马背，组织马队，呼吸草原上夹杂着草香的新鲜空气，马队时快时慢，在初晨阳光下，迎着草原上清凉的风，骑着马在草原上驰骋。【中俄跨国33湿地】大片草原湿地风光，三五成群的野马、羊群，景色让人陶醉。【扎赉诺尔博物馆】（赠送项目，逢周一闭馆）以点带面全面展示扎赉诺尔辉煌灿烂的古代文化，猛犸象装架骨骼标本、东北野牛头骨化石、鲜卑墓群出土马形金饰、双禽交颈纹铜饰牌等展品。之后继续向满洲里出发，途中可以自费打卡【国门】（外观，如进入门票自理）国门庄严肃穆，满洲里国门景区，是满洲里市主要标志性旅游景区。满洲里是一座拥有百年历史的口岸城市，融合中俄蒙三国风情，被誉为“东亚之窗”，在这里可逛一下满洲里唯一的步行街【中苏金街】，也是当地知名度较高的俄罗斯风情商业街区，其建筑全是仿造苏俄的建筑风格，里面的商店琳琅满目。（今日不含晚餐，晚餐自理，也可自费观看俄罗斯歌舞表演，同时品尝俄式西餐，边看边吃，让您同时享受视觉和味觉的盛宴！）
                <w:br/>
                ▷【套娃广场景区】（游览约2小时）吉尼斯纪录列为世界最大的、也是全国唯一以俄罗斯传统工艺品“套娃”为主题的旅游休闲娱乐广场，是全国以套娃为主题的大型综合一站式旅游度假景区，室内外高科技游乐场，挑战十余项大型游乐设施；感撼的6D球幕飞翔影院带你进入奇幻之旅；四环过山车大摆锤无天网碰碰车激情跳跃等好多好玩的游戏项目。俄罗斯风情剧场、芭蕾舞剧场，带你还原国门外的风景；大型花车巡展，五光十色。
                <w:br/>
                ▷特别安排价值298元/人【俄罗斯大马戏】（赠送项目因景区原因不演出不退费用，演出时间6月25日-8月25日旺季座位不保证)被称为国之瑰宝！剧场采用欧洲巴洛克时期建筑风貌，古罗马斗兽场的圆形布局，是国内俄罗斯皇家大马戏扛鼎之作，全球引进国际顶尖表演团队，上演驯兽、死亡飞轮、皇家马术、摩托飞球、空中飞人等高难度节目，融合惊险、刺激、神秘、滑稽等多种体验于一体，让您感受顶级马戏的真正魅力。
                <w:br/>
                ◆ 晚上可自费游览超美的满洲里夜景+拍照打卡。满洲里整个城市的色彩十分统一，勾勒出建筑的线条和轮廓，加上建筑风格的多样性，让异域风情一览无余。高耸的塔尖、浑圆的穹顶、粗壮的罗马柱子、联排的木刻楞，汉、蒙、俄三种文字的广告牌，这些都在述说着这是一座欧式风情不夜城。
                <w:br/>
                ◆特色自费推荐：【俄罗斯歌舞表演+中西合璧大餐】（费用自理）剧场内的霓虹灯把现场折射的色彩瑰丽，所有的人和事物都蒙上了一层特有的色彩, 感受热辣十足的俄罗斯美女帅哥的风情歌舞表演,不醉不归。置身于俄罗斯边境城镇,不满足一下自己的味蕾怎么说都是遗憾的, 手握刀叉大快朵颐吧!
                <w:br/>
                交通：旅游车
                <w:br/>
                景点：中俄跨国33湿地、扎赉诺尔博物馆、国门、套娃广场景区、
                <w:br/>
                自费项：俄罗斯歌舞表演+中西合璧大餐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套娃城堡酒店主题酒店或同级酒店（如旺季期间不指定酒店）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满洲里——海拉尔（210KM车程约2.5小时）
                <w:br/>
                早餐后去感受中俄互市贸易区的繁荣。【中俄互贸免税区】（游览1.5小时）这里汇集百余种国际品牌，坚持国家一带一路的思想方针，在国家政府的扶持下作为表率励志成为满洲里乃至内蒙古的旅游互贸免税区。之后乘车前往【白音盟古乐部落】这里是呼伦贝尔大草原的腹地，在这里再次深度感受草原文化，到达景区享受蒙古民族欢迎远方贵宾的【草原迎宾酒】进行蒙古活动祭【祀敖包】。在【呼和诺尔湖】边看羊群马群，观牧出牧归，感受草原牧区生活。【天空之镜】在湖天一色相接的地方留下你美丽身影。参观【坦克广场】此地是日本关东军在海拉尔修建的防御工事，地上部分陈列着老式坦克、装甲车，至高点视野开阔，可俯瞰海拉尔周边风景。回顾当年的这段历史,进行一次爱国主义教育。
                <w:br/>
                交通：旅游车
                <w:br/>
                景点：白音盟古乐部落、呼和诺尔湖、坦克广场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呼伦贝尔成彼得国际酒店、呼伦贝尔洲季酒店、鄂温克宾馆、海拉尔尼基金酒店、凯景嘉华酒店或同级酒店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海拉尔机场—广州(以实际出票为准）
                <w:br/>
                早后前往【成吉思汗广场】极具蒙古风情，象征蒙古汗国麾旗的“查干苏鲁定”，有成吉思汗蒙古帝国发展简史浮雕，成吉思汗出生地蒙古国肯特山请回的“圣石”，充分再现了成吉思汗的一生，同时展示了草原之都海拉尔的丰富蒙元文化内涵。适时前往海拉尔东山机场，乘坐参考航班返回广州，结束愉快草原之旅，返回广州！
                <w:br/>
                交通：旅游车+飞机
                <w:br/>
                景点：成吉思汗广场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440元/人机场税、燃油费，报名时需提前交付！（团队票一经出票，不能改签，未使用只能退税；具体航班时间以及第1天具体抵达港口以实际出票为准），小童含往返机票，未含160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
                <w:br/>
                2、住宿：入住当地2晚当地四星标准酒店+1晚室韦特色酒店+1晚草原特色蒙古包+1晚满洲里套娃城堡酒店，入住双人标间。如遇单人入住请补房差，酒店无三人间。
                <w:br/>
                参考酒店：（可备注在行程内，住宿先后顺序可根据实际情况调整）
                <w:br/>
                海口海麒麟/宜尚/西海岸/盛福乐/金银龙/天艺东环或入住不低于以上酒店档次的酒店。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4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
                <w:br/>
                6、门票：成全程当地首道大门票，不含景区内小交通，例如电瓶车，环保车，倒站车等之类，须客人自行购买。
                <w:br/>
                特殊说明：行程景点门票均为旅行社统一采购价，且经旅游局批准已进行旅游团队系统的优惠，故对所有证件（学生证、教师证、军官证、老年证、残疾证等证件）均不在享受任何优惠政策，其优惠价格不予退还。赠送项目及景点如因个人原因或不可抗力因素或天气原因无法参观游览，门票费用不退，不置换，敬请谅解！。
                <w:br/>
                7、儿童费用（2-11周岁。身高1.4M以下）：含往返机票、导游费、交通费、早餐和半价正餐；不含床位、不含门票和景交。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8、房差价：7月8日前补房差700，7月8日后补房差950，不支持退房差
                <w:br/>
                9、不含当地必消景区小交通
                <w:br/>
                10、不含景区大门票、园中园门票和景区娱乐项目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推荐自费，自愿消费原则</w:t>
            </w:r>
          </w:p>
        </w:tc>
        <w:tc>
          <w:tcPr/>
          <w:p>
            <w:pPr>
              <w:pStyle w:val="indent"/>
            </w:pPr>
            <w:r>
              <w:rPr>
                <w:rFonts w:ascii="宋体" w:hAnsi="宋体" w:eastAsia="宋体" w:cs="宋体"/>
                <w:color w:val="000000"/>
                <w:sz w:val="20"/>
                <w:szCs w:val="20"/>
              </w:rPr>
              <w:t xml:space="preserve">套餐一：牧民家访+品尝牛奶，酸奶，奶茶298元/人+蒙古服饰拍照100/人+满洲里夜游198元/人+行军大帐+草原油桶小火车298元/人+俄罗斯家访298元/人+俄罗斯洋服拍照198元/人+ 草原射箭100元/人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推荐自费，自愿消费原则</w:t>
            </w:r>
          </w:p>
        </w:tc>
        <w:tc>
          <w:tcPr/>
          <w:p>
            <w:pPr>
              <w:pStyle w:val="indent"/>
            </w:pPr>
            <w:r>
              <w:rPr>
                <w:rFonts w:ascii="宋体" w:hAnsi="宋体" w:eastAsia="宋体" w:cs="宋体"/>
                <w:color w:val="000000"/>
                <w:sz w:val="20"/>
                <w:szCs w:val="20"/>
              </w:rPr>
              <w:t xml:space="preserve">套餐二（1480元/人）：牧民家访+品尝牛奶，酸奶，奶茶298元/人+蒙古服饰拍照100/人+满洲里夜游198元/人+行军大帐+草原油桶小火车298元/人+俄罗斯家访298元/人+俄罗斯洋服拍照198元/人+ 草原射箭100元/人+大型马术实景演出298元/人+黄金家族开羊仪式+烤全羊+篝火晚会298元/人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1,480.00</w:t>
            </w:r>
          </w:p>
        </w:tc>
      </w:tr>
      <w:tr>
        <w:trPr/>
        <w:tc>
          <w:tcPr/>
          <w:p>
            <w:pPr>
              <w:pStyle w:val="indent"/>
            </w:pPr>
            <w:r>
              <w:rPr>
                <w:rFonts w:ascii="宋体" w:hAnsi="宋体" w:eastAsia="宋体" w:cs="宋体"/>
                <w:color w:val="000000"/>
                <w:sz w:val="20"/>
                <w:szCs w:val="20"/>
              </w:rPr>
              <w:t xml:space="preserve">推荐自费，自愿消费原则</w:t>
            </w:r>
          </w:p>
        </w:tc>
        <w:tc>
          <w:tcPr/>
          <w:p>
            <w:pPr>
              <w:pStyle w:val="indent"/>
            </w:pPr>
            <w:r>
              <w:rPr>
                <w:rFonts w:ascii="宋体" w:hAnsi="宋体" w:eastAsia="宋体" w:cs="宋体"/>
                <w:color w:val="000000"/>
                <w:sz w:val="20"/>
                <w:szCs w:val="20"/>
              </w:rPr>
              <w:t xml:space="preserve">套餐三（1680元/人）：牧民家访+品尝牛奶，酸奶，奶茶298元/人+蒙古服饰拍照100/人+满洲里夜游198元/人+行军大帐+草原油桶小火车298元/人+俄罗斯家访298元/人+俄罗斯洋服拍照198元/人+ 草原射箭100元/人+大型马术实景演出298元/人+黄金家族开羊仪式+烤全羊+篝火晚会298元/人+越野车深度穿越大草原298元/人+俄罗斯歌舞表演西餐298/人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1、呼伦贝尔旅游城市之间跨越时间较长,旅途比较辛苦,自备晕车药,以备不时之需。
                <w:br/>
                2、呼伦贝尔属于海拔较高地区，阳光在6—9月直射较强，须带些防晒霜；防蚊用品及常用药品；
                <w:br/>
                3、春、秋季旅游必备品（4—5份、9—10月份）需备带绒衣、绒裤及线衣、线裤
                <w:br/>
                4、饮食以北方菜为主，口味相对较；平时多喝纯净水,吃新鲜水果,防止水土不服；
                <w:br/>
                5、呼伦贝尔昼夜温差较大，气候比较干燥，须携带长袖衣物，以便随时增减；最好带上一把雨伞备用；6、骑马漫游草原时，在选择马匹和骑乘中要听从当地工作人员的安排指挥，以免发生意外；
                <w:br/>
                7、旅游行程中须遵从导游安排，如因游客原因临时离团，未产生的费用将按照旅行社实际成本退费！因人力不可抗据因素造成景点无法游览，退还我社实际成本，赠送景点不退！
                <w:br/>
                8、呼伦贝尔各别酒店早餐为桌早，洗澡为电热水器，如果遇上洗澡的时候没有热水了，请稍等片刻，蒙古包为草原特色住宿，所有热水均为太阳能，所以热水供应可能不足，草原都是这种情况，请大家谅解）；
                <w:br/>
                9、地接质量以当团大多数客人意见单为凭证，请您认真填写，如在当地填写意见单时未注明投诉意见，返程后我社不再接受相关投诉；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2026-06-02T02:23:16+08:00</dcterms:created>
  <dcterms:modified xsi:type="dcterms:W3CDTF">2026-06-02T02:23:16+08:00</dcterms:modified>
</cp:coreProperties>
</file>

<file path=docProps/custom.xml><?xml version="1.0" encoding="utf-8"?>
<Properties xmlns="http://schemas.openxmlformats.org/officeDocument/2006/custom-properties" xmlns:vt="http://schemas.openxmlformats.org/officeDocument/2006/docPropsVTypes"/>
</file>