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直飞丽江【云起洱畔•丽大香D2】云南丽江大理香格里拉双飞6天（1价全含）丽江古城| 束河古镇| 玉龙雪山冰川大索道| 蓝月谷| 大理古城|大理洱海双廊| 普达措| 独克宗古城| 虎跳峡（   升级1晚大理180°海景酒店）行程单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YH-20260309001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直飞丽江，广东成团 双飞6天5晚
                <w:br/>
                ▲ IP景点：玉龙雪山冰川大索道、大理一线s湾廊道、香格里拉普达措森林公园、虎跳峡
                <w:br/>
                ▲ 打卡地标爆红景点：大理双廊古镇+大理s湾洱海廊道骑行+下午茶
                <w:br/>
                ▲ 独家资源：洱海筑梦、躺看洱海，海景日出、享大理180度海景酒店海景房
                <w:br/>
                ▲ 全程网评四钻酒店+1晚香格里拉供氧房
                <w:br/>
                ▲ 纯享品味大理三道茶体验+扎染体验
                <w:br/>
                ▲ 赠送香格里拉歌舞伴餐土司宴
                <w:br/>
                ▲ 香格里拉大经幡：以巨大的经幡为背景，都能拍出极具震撼力和艺术感的照片
                <w:br/>
                ▲ 纯玩1价全含0自费，成人赠送蓝月谷电瓶车+玉龙雪山能量包
                <w:br/>
                ▲ 舌尖味道：特别安排独特民族餐宴：香拉土司宴，丽江火塘鸡，大理砂锅鱼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广州-丽江（约3小时航程）-（机场至市区：车程约40KM，行驶约40分钟）
                <w:br/>
                从您的城市出发，我们在丽江三义机场等您前来，专业工作人员带您入住酒店稍事休息，愿您以最佳精神状态迎接此次云南之旅。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w:br/>
                备注：
                <w:br/>
                ①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②大理云起海景酒店温馨提示：房间楼层将根据当日房态随机安排，只保证海景房，不支持指定楼层，感谢您的理解与支持。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丽江网评四钻参考酒店：丽江柏宇云龙、温德姆花园酒店、艾维亚丽呈、高球之家、吉祥圆、祥和一号、隐茂民宿、慕伦朗格或不低于以上标准酒店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丽江-大理（车程约150公里，行驶约2小时）
                <w:br/>
                游玩时间仅参考，以实际安排为准
                <w:br/>
                早上：酒店内早餐
                <w:br/>
                上午：早餐后丽江前往大理后乘车前往大理，游览【双廊古镇】是适宜人居的小镇，素有“大理风光在苍洱，苍洱风光在双廊”之盛誉.玩在双廊，吃在双廊，双廊就是这样的一个美好的地方，在这一个文艺而特别的地方。
                <w:br/>
                后前往大理白族自治州【古法白族民俗传承手工坊】参观【大理白族建筑】瑰宝，触摸穿越时光的白族文化。
                <w:br/>
                体验国家级非物质文化遗产—【扎染坊】、欣赏大理白族沿袭千年的传统文化【白族三道茶歌舞表演】，品尝“一苦二甜三回味”的三道茶。
                <w:br/>
                行程结束之后，后前往酒店入住酒店内休息度过愉快的下午。令人向往已久的洱海让人不愿早早离去，今天下午就让我们在洱海边一次玩个够，深度体验大理洱海边的迷人风光，在洱海生态廊道，是大理S湾的终点，也是一段非常漂亮的景观路。路两侧，种满了各种植物，湖光山色与绿化景观，交相辉映，构成了一幅美丽的画卷。在这里骑行或漫步，都能感受。赠送洱海绝美海岸线体验【梦幻海湾骑行】蓝天碧海，骑着单车享受海风吹拂，一路风光旖旎，看洱海波光粼粼，湖光山色尽收眼底，感受苍山洱海间的浪漫，文艺感十足。
                <w:br/>
                在这里，我们还贴心为您准备了【一线海景酒店下午茶享用时间14：00-17:00】小资精致的甜点小食与特调饮品配上无敌海景，在味蕾得到满足的同时，自然景色与洱海灵气一并揽入视野，面朝大海与阳光撞个满怀，心情随之明媚，体验感满分。
                <w:br/>
                <w:br/>
                备注：
                <w:br/>
                ①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②大理云起海景酒店温馨提示：房间楼层将根据当日房态随机安排，只保证海景房，不支持指定楼层，感谢您的理解与支持。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景点：大理白族民居扎-双廊古镇-梦幻海湾骑行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大理-香格里拉（车程约300公里，行驶约4.5小时）
                <w:br/>
                游玩时间仅参考，以实际安排为准
                <w:br/>
                早上可自行起床观看【大理海景看日出】美轮美奂，朝霞红印，红嘴鸥嘻戏，如此之美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下午：后大理出发前往香格里拉，中途游览后游览【虎跳峡】水势汹涌，声闻数里，以奇险雄壮著称于世，世界上最深的大峡谷之一，国家AAAA级旅游风景名胜区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
                <w:br/>
                晚上：晚上观看藏族有特色的歌舞表演-【土司宴】（游览时间约90分钟）品藏家牦牛小火锅，青稞面，酥油茶等，观看特色民族风情晚会,边吃边欣赏！结束后入住酒店休息。
                <w:br/>
                交通：旅游车
                <w:br/>
                景点：大理海景看日出、 大理古城、 虎跳峡 、独克宗古城、 土司宴
                <w:br/>
                到达城市：香格里拉县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香格里拉四钻供氧参考酒店：香格里拉凯里亚德酒店、艺龙酒店、颐庭酒店、丽呈睿轩、兰欧国际或不低于以上标准酒店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香格里拉-丽江（行驶约3小时）
                <w:br/>
                游玩时间仅参考，以实际安排为准
                <w:br/>
                早餐：酒店内早餐
                <w:br/>
                上午：早餐后前往【坛城】了解藏文化；
                <w:br/>
                下午：后前往【普达措国家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餐：含早中晚餐
                <w:br/>
                <w:br/>
                【温馨提示】：
                <w:br/>
                1.丽江昼夜温差大、光照时间、紫外线较强，请各位贵宾注意衣服增减、防晒。丽江为少数民族聚居地，请尊重当地的风俗习惯。
                <w:br/>
                2.玉龙雪山温度较低、海拔较高，根据自身身体情况，若需要防寒服及氧气，可以在景区租用，费用自理。索道为实名制提前制卡，若至景区因个人原因放弃游览，无法退费，敬请谅解。玉龙雪山是景区，旅游旺季和节假日人很多，为了广大游客的安全及游览次序，排队乘索道需要一些时间，请勿拥挤，遵守秩序，文明出游。上雪山需要一定体力，在上山之前，建议带上适量红牛、巧克力之类的高热量食品，以补充能量。
                <w:br/>
                交通：旅游车
                <w:br/>
                景点：唐卡手工绘制体验-普达措
                <w:br/>
                到达城市：丽江市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丽江网评四钻参考酒店：丽江柏宇云龙、温德姆花园酒店、艾维亚丽呈（原莱诺半岛）、高球之家、吉祥圆、祥和一号、隐茂民宿、慕伦朗格或不低于以上标准酒店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丽江一地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交通：汽车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丽江网评四钻参考酒店：丽江玉珑国际、温德姆花园酒店、吉祥圆、祥和一号、隐茂民宿、柏宇云龙、慕伦朗格、金岛、宏泰、金恒、或不低于以上标准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早餐后前往【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2026-10-06T17:31:32+08:00</dcterms:created>
  <dcterms:modified xsi:type="dcterms:W3CDTF">2026-10-06T17:31:32+08:00</dcterms:modified>
</cp:coreProperties>
</file>

<file path=docProps/custom.xml><?xml version="1.0" encoding="utf-8"?>
<Properties xmlns="http://schemas.openxmlformats.org/officeDocument/2006/custom-properties" xmlns:vt="http://schemas.openxmlformats.org/officeDocument/2006/docPropsVTypes"/>
</file>