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寒假春节【塞上雪乡-升级版】河北双飞5天 | 唐山河头老街-赏打铁花| 雪地撒野-越野车穿越 | 寻找蓝色气泡冰-避暑山庄 | 承德博物馆 | 雪原精灵驯鹿部落 | 司马台长城 | 入住一晚乾隆同款温泉酒店行程单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FH-20251216L1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★【尊享住宿】1晚五钻皇家温泉酒店+1晚国际品牌洲际旗下四钻+1晚雪原四星+1晚唐山品牌3钻酒店，让您的旅途更加舒适。
                <w:br/>
                ★【地道美食】风味饕餮·地域专享美食，叹一城一味：百年老字号·老三羊汤、草原羊蝎子火锅、雪原农家饭、特色铁锅炖、满足您的味蕾盛宴。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雪域飞扬·硬派越野】:4小时冰雪狂飙当乌兰布统被冰雪包裹，一场硬派越野的狂欢就此开启。零下30℃的凛冽寒风里，四驱越野车碾过无垠雪原，闯入《中国国家地理》认证的塞北雪乡，打卡小众秘境，在银白世界里，把自由与野性，都融进这场雪野驰骋！
                <w:br/>
                ★【探访热河行宫，寻找蓝色气泡冰-避暑山庄】漫步在银装素裹的山林怪石，精工巧作的亭台楼榭环抱中，寻皇家园林的冬日乐趣，欣赏罕见的蓝冰气泡，拍出美美的照片，惊爆你的朋友圈。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在阳光的照耀下，闪烁着细碎而清冷的光芒，如同夜空中散落的星辰。
                <w:br/>
                ★【唐山·河头老街（上8次央视）】以河头文化为背景，以唐山特色文化为主线，深挖唐山与唐朝的渊源，用最能够代表盛世气象的盛唐风格为基底，将盛唐文化与开埠文化、本土民俗文化、庙会文化，着力打造独具唐山地域特色的沉浸式文旅街区。
                <w:br/>
                ★【唐王东征·打树花（市场唯一，独家安排，实景演出）】1700℃的高温下，炽热的铁水被匠人挥洒向天空，瞬间化作无数绚丽的火花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广州-天津/北京-唐山（车程约2.5H）
                <w:br/>
                上午：于指定的时间自行前往白云机场集中（具体集中时间/地点出发前1-2天通知），后工作人员办理登机手续。清晨：收拾好⾏李，放下公⽂包，约上三五知⼰，陪伴家⼈，带着愉悦的⼼情踏上旅途， 前往天津或北京
                <w:br/>
                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唐山宜尚酒店或不低于以上标准酒店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唐山-承德
                <w:br/>
                今日亮点：热河行宫-蓝色气泡冰-避暑山庄-承德博物馆-外观
                <w:br/>
                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交通：汽车
                <w:br/>
              </w:t>
            </w:r>
          </w:p>
        </w:tc>
        <w:tc>
          <w:tcPr/>
          <w:p>
            <w:pPr>
              <w:pStyle w:val="indent"/>
            </w:pPr>
            <w:r>
              <w:rPr>
                <w:rFonts w:ascii="宋体" w:hAnsi="宋体" w:eastAsia="宋体" w:cs="宋体"/>
                <w:color w:val="000000"/>
                <w:sz w:val="20"/>
                <w:szCs w:val="20"/>
              </w:rPr>
              <w:t xml:space="preserve">早餐：√     午餐：【百年老字号·老三羊汤】     晚餐：X   </w:t>
            </w:r>
          </w:p>
        </w:tc>
        <w:tc>
          <w:tcPr/>
          <w:p>
            <w:pPr>
              <w:pStyle w:val="indent"/>
            </w:pPr>
            <w:r>
              <w:rPr>
                <w:rFonts w:ascii="宋体" w:hAnsi="宋体" w:eastAsia="宋体" w:cs="宋体"/>
                <w:color w:val="000000"/>
                <w:sz w:val="20"/>
                <w:szCs w:val="20"/>
              </w:rPr>
              <w:t xml:space="preserve">承德宝山智选假日酒店或不低于以上标准酒店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承德-多伦诺尔（车程约4H）
                <w:br/>
                今日亮点：冰上冬捕盛会-乌兰布统雪原
                <w:br/>
                上午：乘车前往雪中城市多伦诺尔。
                <w:br/>
                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午餐：雪原农家饭     晚餐：【草原羊蝎子火锅】   </w:t>
            </w:r>
          </w:p>
        </w:tc>
        <w:tc>
          <w:tcPr/>
          <w:p>
            <w:pPr>
              <w:pStyle w:val="indent"/>
            </w:pPr>
            <w:r>
              <w:rPr>
                <w:rFonts w:ascii="宋体" w:hAnsi="宋体" w:eastAsia="宋体" w:cs="宋体"/>
                <w:color w:val="000000"/>
                <w:sz w:val="20"/>
                <w:szCs w:val="20"/>
              </w:rPr>
              <w:t xml:space="preserve">雪原原野S酒店或不低于以上标准酒店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乌兰布统-承德（车程约3H）
                <w:br/>
                今日亮点：越野车深度游雪原-雪原驯鹿部落-皇家温泉
                <w:br/>
                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中午：【特色铁锅炖】灶台铁锅炖柴鸡、大鹅等，原汁原味，极具风味，吃得不亦乐乎，体验舌尖上的原生态；
                <w:br/>
                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承德-司马台长城-天津/北京-广州
                <w:br/>
                今日亮点：司马台长城-天津-温馨的家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已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+1晚雪原准四星酒店+1晚金水湾5钻皇家温泉酒店+1晚唐山3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3、5正4早，40元/餐、四大特色餐（百年老字号·老三羊汤、特色铁锅炖、雪原农家饭、子火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7、小童:2-11周岁（未满12周岁）的执行小孩收费：此收费含往返机票、含当地旅游车位。含餐费、含早餐，全程不占床位，含半价门票，请谅解！！
                <w:br/>
                婴儿：2周岁以下（不含2周岁）的含车位，婴儿机票；不含餐位、床位及景点等其他费用。
                <w:br/>
                8、购物：0购物0自费0景交、透明无套路！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2025-12-24T10:09:48+08:00</dcterms:created>
  <dcterms:modified xsi:type="dcterms:W3CDTF">2025-12-24T10:09:48+08:00</dcterms:modified>
</cp:coreProperties>
</file>

<file path=docProps/custom.xml><?xml version="1.0" encoding="utf-8"?>
<Properties xmlns="http://schemas.openxmlformats.org/officeDocument/2006/custom-properties" xmlns:vt="http://schemas.openxmlformats.org/officeDocument/2006/docPropsVTypes"/>
</file>