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新西兰南北岛自然与美食10天｜限定赏鲁冰花｜库克山冰川徒步｜豪捉龙虾鲍鱼｜萤火虫洞行程单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奥克兰飞广州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享绝色风光&amp;特色体验——自然奇景全收录、深度玩法升级！
                <w:br/>
                冰川徒步：库克山轻徒步，触摸万年冰川，360°雪山峡谷全景
                <w:br/>
                魔戒圣地：探秘格兰诺奇中土世界，迷雾山脉×原始森林电影实景
                <w:br/>
                网红湖景：蒂卡波湖星空教堂、"蓝色牛奶湖"普卡基湖、瓦卡蒂普湖翡翠缎带 
                <w:br/>
                春季限定：雪山脚下鲁冰花海绽放，邂逅南半球紫色浪漫
                <w:br/>
                地心奇观：罗托鲁瓦地热公园，观沸腾泥浆池+间歇喷泉
                <w:br/>
                星荧秘境：怀托摩地下溶洞，乘船穿越"活星海"，见证万千萤火虫缔造的生物奇观
                <w:br/>
                海鲜猎捕：阿卡罗阿峡湾随渔民现捕龙虾&amp;鲍鱼，偶遇赫氏海豚（全球最小海豚）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w:br/>
                温馨提示：（1）夏令时下，新西兰时间比北京时间快5小时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（飞行约 11.5 小时）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，阿卡罗阿就是一个毛利语的名字，是在毛利语中它的意思是“长长的港湾”。阿卡罗阿是一个迷你小镇，常住居民不到 600 人，但是在旅游旺季这里的临时人口能够到达居民的十几倍，达到万人之多。回到后基督城市区观光。晚餐于中餐厅安排【出海战利品：海鲜大餐】
                <w:br/>
                【今日亮点】
                <w:br/>
                景点：阿卡罗阿豪捉龙虾鲍鱼
                <w:br/>
                出海体验亲手豪抓龙虾的惊喜，可以品尝亲手打捞的新鲜渔获，还可以眼见专业养殖鲍鱼的养殖人员潜入水中捕捞鲍鱼，感受满载而归的喜悦。如果运气好，你还可以遇见海豚和海鸟（仅在阿卡罗瓦能看到的世界上最小的海豚——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种花草树木的公园，晨间的光影非常柔和，不同的树木叶子呈现不同的红色和黄色，踩在落叶上仿佛踩在一张景色的地毯，风情万种。
                <w:br/>
                景点：蒙娜维尔花园
                <w:br/>
                蒙娜维尔庄园不仅有着优雅贵气的建筑，还有着美不胜收的皇家花园般的景色和风情万种的艾芬河，欣赏着两岸成荫的绿树、碧绿的草地和姹紫嫣红的美丽花朵。河面上成群的野鸭嬉戏玩耍，待你的小舟靠近，也不害怕，依旧玩着闹着，或者冲着你嘎嘎的叫唤，似乎在跟一个老朋友打招呼。或者寻一处僻静绿草茵，在怒放的鲜花中坐下，闭上眼睛，静听耳边吹过的风，感受这份宁静的浪漫惬意。
                <w:br/>
              </w:t>
            </w:r>
          </w:p>
        </w:tc>
        <w:tc>
          <w:tcPr/>
          <w:p>
            <w:pPr>
              <w:pStyle w:val="indent"/>
            </w:pPr>
            <w:r>
              <w:rPr>
                <w:rFonts w:ascii="宋体" w:hAnsi="宋体" w:eastAsia="宋体" w:cs="宋体"/>
                <w:color w:val="000000"/>
                <w:sz w:val="20"/>
                <w:szCs w:val="20"/>
              </w:rPr>
              <w:t xml:space="preserve">早餐：酒店早餐     午餐：西式简餐     晚餐：豪华海鲜大餐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殖场】，遥望【库克山国家公园】。可自费乘坐直升飞机前往塔斯曼冰川雪降，在空中欣赏库克山、塔斯曼山谷、冰湖和冰瀑布，雪地降落10-15分钟，让您同时有时间享受雪景和拍照打卡。晚餐后入住酒店。
                <w:br/>
                【今日亮点】
                <w:br/>
                景点：蒂卡普湖（Lake Tekapo）
                <w:br/>
                位于麦肯奇盆地，小镇的北面是碧绿的湖水，湖对岸就是雄伟的南阿尔卑斯山。岩石粉顺着山上的冰河流入湖悬浮在湖中，使蒂卡普湖呈现出浓郁的碧绿色。独特而精美，这种瑰丽的色彩源于湖中精细的悬浮冰川岩石颗粒。
                <w:br/>
                景点：牧羊人教堂
                <w:br/>
                这座漂亮的石教堂位于新西兰的特卡波湖岸边，于1935年建造，其独特的哥特式木石结构建筑在新西兰独一无二，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还可以看到南阿尔卑斯山最壮观的景色，吸引了许多新人选择在这里办婚礼。教堂一旁的牧羊犬雕像是在记念麦肯锡地区为农家辛勤工作的牧羊犬。每年11-12春季盛开的鲁冰花，盛开在蒂卡波湖畔，在远处蔚蓝的天空与皑皑白雪的南阿尔卑斯山脉衬托下，融化
                <w:br/>
                的冰川水顺流而下，聚集在乳蓝色的蒂卡波湖中，湖边有石头搭建的原味小教堂，这些再配上满山遍野绚丽的鲁冰花，美景终身难忘！
                <w:br/>
                景点：普卡基湖
                <w:br/>
                (Lake Pukaki)是呈长条状，是冰川堰塞湖，由于湖中含有大量的超细矿物颗粒，它们悬浮在湖水中反射出奶蓝色的光芒。驾驶时候湖会一直在右手边，风景极佳。湖水湛蓝，仿佛牛奶倾泻入蓝色的湖中般。彼得·杰克逊在《霍比特人：史矛革之战》中仿照普卡基湖的景色设计了“长湖镇”，而在完结篇《霍比特人：五军之战》中则使用了真实的普卡基湖作为场景。沿路观赏到的湖景，美不胜收，令人流连忘返！
                <w:br/>
                塔斯曼冰川徒步之旅
                <w:br/>
                塔斯曼冰川全长大约27公里，自1974年开始形成，是新西兰最长的冰川，最近又有略微增长。若要领略冰川的一流美景，可从停车场出发，沿小路蜿蜒向上，穿过蓝湖，到达冰碛墙上的观景点。 在那里，您可以眺望整个峡谷，领略冰川、尽头的湖泊以及周边高山的美景。还可沿着这条路线的一条岔路出发，深入探索塔斯曼河的源头。在夏季，常常会看到冰川浮在湖面，在冬季整个湖面都会结上冰。这条路线带您穿过冰川尽头的古老冰碛，欣赏沿途良好的植物更替景观。
                <w:br/>
                晚餐后推荐自费观星体验：
                <w:br/>
                位于4300平方公里的南岛被列为国际黑暗天空保护区，“地球上最佳观星地之一” 。库克山区的特卡波湖（Lake Tekapo）位于世界顶级暗夜保护区内，因其纯净的自然环境及南半球独特的星空，吸引世界各地的游客前来拜访，素有“星空小镇”的美誉。新西兰澄澈明净的暗黑天空、独一无二的天体特征和宛若仙境的绝美景观使观星活动成为了一种神奇美妙、令人惊叹的难忘体验。
                <w:br/>
                推荐自费： 约翰山天文台 (Mount John Observatory)，体验纵览天地观星之旅 (Earth &amp; Sky) 的活动。你将使用用专业的望远镜观星，知识渊博的热情向导会为你带来难忘的观星体验。（Nzd185/人）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早餐：酒店早餐     午餐：景观餐厅西式简餐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南岛最著名的度假圣地【皇后镇】，皇后镇位于瓦卡蒂普湖北岸，是一个被南阿尔卑斯山包围的美丽小镇，也是一个依山傍水的美丽城市。除了美丽的自然景色外，还有各种挑战人类极限的户外活动。所以不少人称皇后镇是“冒险家的乐园”。 晚餐后入住酒店休息。
                <w:br/>
                【今日亮点】
                <w:br/>
                景点：瓦纳卡湖
                <w:br/>
                瓦纳卡湖恍如仙景、三面大山包围着一泊静怡的湖泊，看着瓦纳卡湖覆盖山顶的雪峰，湖边的一侧有一排高大的树林，绿油油一片。最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
                <w:br/>
                位于新西兰南岛奥塔哥区的一个小镇，最初由淘金者建立，后因盛产水果，被昵称为Fruit Bowl of the South，翻成中文就是“南方水果碗”，小镇的居民都以这个名称而自豪，所以克伦威尔也被称为水果小镇。小镇也是电影《魔戒》的取景地之一，有不少古朴的旧建筑，浓浓旧风情的街道，小路口树立着非常有标志性的巨大的水果雕像，体现水果种植对小镇的重要性。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新西兰最具风景如画的居住区之一，如诗如画的景色如置身于油画般。或自由轻松地去穿过秀丽的瓦卡蒂普湖欣赏沿岸每人风光，去发现皇后镇浪漫温馨的一面。皇后镇将新西兰纯净如新的自然美景发挥到了极致。
                <w:br/>
                【今日亮点】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世界蹦极发源地是皇后镇户外探险最具代表性的活动地点。这里是世界上风景最优美的蹦极地，即使没有胆量跳一下，观看勇士们在青山绿水间纵身一跃也是非常震撼的。（可根据身体情况自费选择蹦极项目）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世界上最美的公路之一行驶于从皇后镇到格林诺奇的世界上最美的公路之一，在短短的45分钟左右的旅程，这段依瓦卡蒂普湖蜿蜒而前行的公路风景绝美，被评为世界十大最美公路之一。葱郁的树林映衬着蓝天、白云，平静的湖面在天空的映射下像是一幅小清新的油画！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早餐：酒店早餐     午餐：皇后镇网红大汉堡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皇后镇飞奥克兰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伊甸山是一座死火山，形成于2-3万年以前，高196米，是奥克兰陆地火山带中最高的火山，是奥克兰最重要的象征之一。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 4 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眼正位于花园的入口处，花园内绿草如茵，草坪上有一座橘红色屋顶的群楼，在蓝天白云的映衬下格外抢眼。原本被称为帕帕库马纳（Paepaekumana），坐落于罗托鲁瓦市中心的湖边-罗托鲁瓦湖。这片区域无论在传说中还是历史上，对当地毛利人都具有重要意义。前往红木森林公园及爱歌顿皇家牧场，亲密接触小动物。晚餐后入住酒店休息。
                <w:br/>
                【今日亮点】
                <w:br/>
                景点：红木森林公园
                <w:br/>
                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因此公园被称作“红木森林”。知名亲子节目《爸爸去哪儿》中杨威父子曾经在此骑行。
                <w:br/>
                景点：罗托鲁瓦市政花园—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景点：罗托鲁瓦湖
                <w:br/>
                此湖是由火山喷发引致凹陷而成，湖上风光很优美，湖水碧绿清澈，湖里有成群的鳟鱼。这个秀丽的风景区每年都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早餐：酒店早餐     午餐：山顶红酒牛扒餐     晚餐：海参鹿肉特色餐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参考航班：CZ306/2210-0500+1 飞行大约11个小时35分钟
                <w:br/>
                早餐后乘车前往怀奥塔普地热公园，随后前往世界九大奇迹【怀托摩萤火虫洞】游览。晚餐后前往机场乘豪华客机飞返广州，沿途可享受到航机服务人员的殷勤服务及丰富膳食。航程约12小时，由于冬夏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，其占地约18平方公里 ，这片区域的火山活动可以追溯到16万年以前。这里到处都是倒塌的火山口 ，冷却或沸腾的泥浆，喷泉和火山喷气孔。最著名的是Lady Knox Geyser间歇泉 ，喷出的水柱高20-30米，每天上午10点过在旁边的高速路上都能看到。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
                <w:br/>
                3. 新西兰团队签证；
                <w:br/>
                4. 行程表所列酒店或同级酒店或公寓的住宿费；
                <w:br/>
                5. 用餐：行程内所列用餐；早餐为酒店西式自助早餐或便携式早餐盒，午晚餐以中餐为主，8菜1汤（平均餐标
                <w:br/>
                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1、不含全程司机导游服务费人民币：1000/人（大小同价），请现付领队。
                <w:br/>
                2、全程单房差：4900元/全程(酒店住宿若出现单男单女，我司将安排您和其他同性别客人拼房。若客人不接受此种
                <w:br/>
                方式或经协调最终不能安排的，客人须在出发前补单房差入住标准单人间)。
                <w:br/>
                3、行程表以外活动项目所需的费用。
                <w:br/>
                4、其它私人性开支（如：私人性交通；酒店内洗衣，电话，酒水，行李生服务；行李超重，行李的搬运费，保管费和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2025-10-30T23:20:29+08:00</dcterms:created>
  <dcterms:modified xsi:type="dcterms:W3CDTF">2025-10-30T23:20:29+08:00</dcterms:modified>
</cp:coreProperties>
</file>

<file path=docProps/custom.xml><?xml version="1.0" encoding="utf-8"?>
<Properties xmlns="http://schemas.openxmlformats.org/officeDocument/2006/custom-properties" xmlns:vt="http://schemas.openxmlformats.org/officeDocument/2006/docPropsVTypes"/>
</file>