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春节极光】北欧四国+冰岛+冰河湖钻石沙滩14天（土航广州起止）|一价全包 松恩峡湾+哈当厄尔峡湾 蓝湖温泉+黄金圈+钻石冰沙滩+杰古沙龙冰河湖 |哥本哈根进-赫尔辛基出行程单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EU20250902N5TKCG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峡湾胜景：
                <w:br/>
                松恩峡湾--揭开峡湾之王的神秘面纱，感受水光山色的千回百转
                <w:br/>
                哈当厄尔峡湾--旖旎田园风光搭配澄澈明净水色，尽显独特的柔情风采
                <w:br/>
                安排1晚峡湾特色酒店，在独特的峡湾风光环绕下，享用西式晚餐
                <w:br/>
                冰与火的国度-冰岛
                <w:br/>
                邂逅极光：在最佳的极光观赏季，特别安排一次观测追寻暗夜绚丽灵动的欧若拉；
                <w:br/>
                走入“冰”的世界：在瓦特纳冰川上这颗璀璨的蓝色宝石中——游览杰古沙龙冰河湖，散落了一地的晶透冰块——钻石冰沙滩
                <w:br/>
                体验冰岛著名的蓝湖温泉，感受冰与火的魅力，别忘了做个火山泥面膜，享受“大自然赠予的美容院”
                <w:br/>
                黄金圈金环之旅，冰岛大自然奇观——平静又暴怒的间歇泉、瀑布皇后-黄金瀑布、冰岛国家摇篮-辛格维利尔国家公园
                <w:br/>
                冰岛一号环岛公里最知名的瀑布——塞里雅兰瀑布
                <w:br/>
                《雷神2：黑暗之地》部分场景拍摄地——森林瀑布
                <w:br/>
                千湖之国-芬兰
                <w:br/>
                “北方白色城”赫尔辛基，探访独一无二的岩石教堂，聆听靡靡之音的回响
                <w:br/>
                童话王国-丹麦
                <w:br/>
                拜访美人鱼的故乡-哥本哈根，致敬安徒生的名言：旅行对我来说，是恢复青春活力的源泉
                <w:br/>
                安宁王国-瑞典
                <w:br/>
                “北方威尼斯”斯德哥尔摩，举办诺贝尔奖晚宴圣地—市政厅，古典恢弘的红砖蓝厅
                <w:br/>
                万岛之国-挪威
                <w:br/>
                游览世界十大首都之一-奥斯陆，充分欣赏美丽的北欧风光
                <w:br/>
                斯堪的纳维亚美食：冰岛特色羊肉汤+瑞典肉丸餐+挪威三文鱼特色餐+丹麦特色脆皮猪+邮轮自助餐+峡湾酒店晚餐
                <w:br/>
                搭乘五星豪华邮轮：斯德哥尔摩-图尔库，全方位领略波罗的海风情。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伊斯坦布尔（转机）
                <w:br/>
                参考航班：TK073  CAN/IST  2315-0600+1（航班仅供参考，具体以实际为准）
                <w:br/>
                请客人于指定时间在广州国际机场集中，由领队带领搭乘国际航班，飞往丹麦首都——哥本哈根。风姿独特景色和历史珍贵遗产，使这座濒海城市享有“北欧的巴黎”之美誉，并以“美人鱼的故乡”闻名于世。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哥本哈根（丹麦）
                <w:br/>
                参考航班：TK1783  IST/CPH  0825-0955（航班仅供参考，具体以实际为准）
                <w:br/>
                抵达后，哥本哈根市区游览(约60分钟）丹麦的首都、最大城市及最大港口，是丹麦政治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市政厅/广场】外观，是丹麦最古老的商业市场，具有800多年的历史。1905年建成的第6代市政厅，拥有高105.6米尖塔，红砖结构建筑。现在仍发挥着部分市政府机能，周末经常可以看见新婚夫妇在这里举行结婚典礼。
                <w:br/>
                【安徒生的铜像】，安徒生铜像呈坐着的形态、手里拿着一本书，是游客最好合照的一尊铜像。
                <w:br/>
                【美人鱼雕像】，1912年，丹麦雕塑家爱德华·艾瑞克森根据安徒生童话并以妻子爱琳·埃里克森的角色为原型，甜美可人的美人鱼带著深情的眼光，从港口远眺大海，祈求幸福的动人形象深植世人心中。
                <w:br/>
                【神农喷泉】雕塑是丹麦传统文化的杰作。雕像上是吉菲昂女神，左手扶犁，右手挥鞭，赶着4头神牛在奋力耕作，水从牛鼻和犁铧间喷射而出。
                <w:br/>
                【阿美琳堡王宫广场】这座古典洛可可风格的建筑群由四座相连的宫殿组成，围绕着八角形的中央广场，是丹麦洛可可风格的完美范例。广场中心矗立着弗雷德里克五世的骁勇骏马雕像，为这座独一无二的皇家建筑增添了一抹威严与气势。
                <w:br/>
                【腓特列教堂】外观，又叫大理石教堂。是北欧国家最经典的文艺复兴宫殿之一。气势恢宏又华丽异常，这里还是哥本哈根很多新人举行婚礼的理想场所。
                <w:br/>
                【新港】历史悠久的海港区拥有保存完好的 17 世纪和 18 世纪建筑，是旧哥本哈根的缩影。运河旁耸立着五彩缤纷的建筑，感觉走进了一幅画中。 这里曾经是安徒生的故乡，是在运河边放松身心并享受热闹氛围的理想场所。
                <w:br/>
                交通：巴士 飞机
                <w:br/>
              </w:t>
            </w:r>
          </w:p>
        </w:tc>
        <w:tc>
          <w:tcPr/>
          <w:p>
            <w:pPr>
              <w:pStyle w:val="indent"/>
            </w:pPr>
            <w:r>
              <w:rPr>
                <w:rFonts w:ascii="宋体" w:hAnsi="宋体" w:eastAsia="宋体" w:cs="宋体"/>
                <w:color w:val="000000"/>
                <w:sz w:val="20"/>
                <w:szCs w:val="20"/>
              </w:rPr>
              <w:t xml:space="preserve">早餐：X     午餐：√     晚餐：丹麦特色脆皮猪   </w:t>
            </w:r>
          </w:p>
        </w:tc>
        <w:tc>
          <w:tcPr/>
          <w:p>
            <w:pPr>
              <w:pStyle w:val="indent"/>
            </w:pPr>
            <w:r>
              <w:rPr>
                <w:rFonts w:ascii="宋体" w:hAnsi="宋体" w:eastAsia="宋体" w:cs="宋体"/>
                <w:color w:val="000000"/>
                <w:sz w:val="20"/>
                <w:szCs w:val="20"/>
              </w:rPr>
              <w:t xml:space="preserve">GLOSTRUP PARK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  雷克雅未克-西南部小镇（冰岛）
                <w:br/>
                参考航班：SK595  CPH/KEF 0815-1045或FI  CPH/KEF 1255-1525（航班仅供参考，具体以实际为准）
                <w:br/>
                酒店早餐或打包早餐后，前往机场乘坐航班飞往全世界最北的首都─雷克雅未克，揭开“冰岛”的神秘面纱。
                <w:br/>
                雷克雅未克市内观光：【雷克雅未克大教堂】外观：历时34年完工的哈尔格林姆教堂是雷克雅维克最著名的地标，此乃纪念冰岛最受崇敬的诗人及圣歌作家哈尔格林而建，以74.5米高度矗立在山坡上，充满现代感的白色狭长三角外观，使其获得了「太空梭教堂」的昵称。它看似模仿管风琴琴身的设计，以教堂塔楼为中心、左右两边由高而低的排列石柱，象徵了仰望与朝拜，令教堂增添了庄严肃穆的神圣美感。
                <w:br/>
                【哈帕音乐厅及会议中心】外观：2011年开幕的哈帕音乐厅，是雷克雅维克新兴的地标建筑，由不规则形状强化玻璃及钢骨结构组成，色彩瑰丽幻妙，白昼光影让建筑随时都有百变风貌，随著光影变化彷若一个闪亮的珠宝盒。
                <w:br/>
                【太阳航海者The Sun Voyager】这是一座建在雷克雅维克海岸线(Sæbraut Street)上的以维京船骨架为灵感制作的雕塑，由冰岛艺术家Jón Gunnar Árnason 于1990 年制作完成，有人说它是一艘代表了梦想的船，也有人说它是献给太阳的颂诗。
                <w:br/>
                【霍夫迪楼】外界称霍夫迪楼是冷战结束的标志性建筑，该建筑建于1909年，是冰岛诗人埃纳尔·本尼迪克特松的故居，还曾经举办过一场重要的政治峰会。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早餐：酒店早餐     午餐：X     晚餐：西式二道式或自助   </w:t>
            </w:r>
          </w:p>
        </w:tc>
        <w:tc>
          <w:tcPr/>
          <w:p>
            <w:pPr>
              <w:pStyle w:val="indent"/>
            </w:pPr>
            <w:r>
              <w:rPr>
                <w:rFonts w:ascii="宋体" w:hAnsi="宋体" w:eastAsia="宋体" w:cs="宋体"/>
                <w:color w:val="000000"/>
                <w:sz w:val="20"/>
                <w:szCs w:val="20"/>
              </w:rPr>
              <w:t xml:space="preserve">Hotel Stracta/Hotel Eyjafjallajokull/Hotel Burfell/Hotel B59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西南部小镇-塞里雅兰瀑布-斯科加瀑布-杰古沙龙冰河湖-钻石冰沙滩-南部小镇（冰岛）
                <w:br/>
                酒店早餐后，乘车前往【塞里雅兰瀑布】，又称牧场瀑布，因其附近的一处牧场而得名，瀑布高60米。瀑布后面、悬崖底部有一条可供人穿过的小径，在那里游览拍照是这里的一大亮点，有如进入水帘洞一般！无数摄影师被它的美妙所倾倒！太阳照耀在水帘上，幻化成一道美丽璀璨的彩虹，景色十分壮观。之后乘车前往【森林瀑布】（斯科加瀑布），它高60米宽25米，白色的瀑布水流与周围的绿色植物搭配得恰到好处。由于有大量水雾不断产生，在阳光明媚的日子里双重彩虹会时有出现。瀑布右侧有一条小径，爬至顶端，游客可以回望整个海岸线，并亲眼目睹河流瞬间顺势而下的壮观景象。《雷神2：黑暗之地》有部分场景拍摄于森林瀑布。
                <w:br/>
                乘车前往位于瓦特纳冰川南部，是冰岛最大、最著名的【杰古沙龙冰河湖】。观赏形态各异的浮冰。冰河湖的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007系列电影如“择日而亡”等都曾在此取景拍摄。瓦塔纳冰川是冰岛自然最大的宝藏，杰古沙龙湖无疑是这个耀眼王冠上最璀璨的宝石。而它对面的黑沙滩上搁浅着一颗颗闪烁着钻石般光芒的冰石，拥有着一个实至名归的美称【钻石冰沙滩】。
                <w:br/>
                随后前往小镇入住休息。
                <w:br/>
                ※温馨提示：您已身处极圈内，晚上可随时留意观测极光！极光为自然现象，是否出现需依当日气候条件而定，无法保证绝对可以见到。不便之处，敬请见谅。
                <w:br/>
                交通：巴士 飞机
                <w:br/>
              </w:t>
            </w:r>
          </w:p>
        </w:tc>
        <w:tc>
          <w:tcPr/>
          <w:p>
            <w:pPr>
              <w:pStyle w:val="indent"/>
            </w:pPr>
            <w:r>
              <w:rPr>
                <w:rFonts w:ascii="宋体" w:hAnsi="宋体" w:eastAsia="宋体" w:cs="宋体"/>
                <w:color w:val="000000"/>
                <w:sz w:val="20"/>
                <w:szCs w:val="20"/>
              </w:rPr>
              <w:t xml:space="preserve">早餐：酒店早餐     午餐：X     晚餐：西式二道式或自助   </w:t>
            </w:r>
          </w:p>
        </w:tc>
        <w:tc>
          <w:tcPr/>
          <w:p>
            <w:pPr>
              <w:pStyle w:val="indent"/>
            </w:pPr>
            <w:r>
              <w:rPr>
                <w:rFonts w:ascii="宋体" w:hAnsi="宋体" w:eastAsia="宋体" w:cs="宋体"/>
                <w:color w:val="000000"/>
                <w:sz w:val="20"/>
                <w:szCs w:val="20"/>
              </w:rPr>
              <w:t xml:space="preserve">Hotel Dyrholaey/Hotel Hvolsvollur/FOSSHOTEL NUPAR/Fosshotel Glacier Lagoon或同级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南部小镇-黄金圈-蓝湖温泉-雷克雅未克（冰岛）
                <w:br/>
                酒店早餐后，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
                <w:br/>
                【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
                <w:br/>
                注：若蓝湖温泉因地壳活动原因关闭，将会为客人调整为冰岛新晋网红温泉之一Sky Lagoon天空温泉。晚餐后邀您一同搭专车，启程极光SAFARI（往返加活动时间约3个小时），快快整装出发吧！会随时跟踪最新的天⽓状况，灵活地选择观测地点，开始追逐北极光。
                <w:br/>
                冰岛是全世界唯一可全境观看璀璨极光的国家，抬头仰望各个角度的天空都布满着壮丽的光幕，也因此入选为CNN最佳观赏极光地点。
                <w:br/>
                ※温馨提示：
                <w:br/>
                1.您已身处极圈内，晚上可随时留意观测极光！极光为自然现象，是否出现需依当日气候条件而定，无法保证绝对可以见到。不便之处，敬请见谅。
                <w:br/>
                2.追寻北极光户外活动时，请穿戴保暖户外服及其余配件、鞋子请务必准好雪地鞋，如果您想记录下美丽的北极光也请准备好专业相机。
                <w:br/>
                极光观赏取决于当时当下的天气情况和清晰的能见度，若因恶劣天气等不可抗力客观因素，则行程安排将做相应调整，敬请谅解。
                <w:br/>
                交通：巴士
                <w:br/>
              </w:t>
            </w:r>
          </w:p>
        </w:tc>
        <w:tc>
          <w:tcPr/>
          <w:p>
            <w:pPr>
              <w:pStyle w:val="indent"/>
            </w:pPr>
            <w:r>
              <w:rPr>
                <w:rFonts w:ascii="宋体" w:hAnsi="宋体" w:eastAsia="宋体" w:cs="宋体"/>
                <w:color w:val="000000"/>
                <w:sz w:val="20"/>
                <w:szCs w:val="20"/>
              </w:rPr>
              <w:t xml:space="preserve">早餐：酒店早餐     午餐：冰岛特色羊肉汤     晚餐：√   </w:t>
            </w:r>
          </w:p>
        </w:tc>
        <w:tc>
          <w:tcPr/>
          <w:p>
            <w:pPr>
              <w:pStyle w:val="indent"/>
            </w:pPr>
            <w:r>
              <w:rPr>
                <w:rFonts w:ascii="宋体" w:hAnsi="宋体" w:eastAsia="宋体" w:cs="宋体"/>
                <w:color w:val="000000"/>
                <w:sz w:val="20"/>
                <w:szCs w:val="20"/>
              </w:rPr>
              <w:t xml:space="preserve">PARK INN BY RADISSON KEFLAVIK AIRPORT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雷克雅未克  奥斯陆（挪威）
                <w:br/>
                参考航班：FI318  KEF/OSL  07:50-11:35（航班仅供参考，具体以实际为准）
                <w:br/>
                酒店早餐或打包早餐后，前往机场乘坐航班飞往被誉为“万岛国”和“半夜太阳国”之称的挪威首都—【奥斯陆】。
                <w:br/>
                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BLU HOTEL OSLO ALNA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奥斯陆-约311KM-哈当厄尔峡湾-峡湾小镇（挪威）
                <w:br/>
                酒店早餐后，乘车前往以众多田园风光著称的【哈当厄尔峡湾】（HARDANGERFJORD）。
                <w:br/>
                哈当厄尔峡湾全长179公里，是挪威境内第二长的峡湾，是世界第三长的峡湾，最深处达800米。在四大峡湾中，只有哈当厄尔峡湾的两岸为平缓的山坡，有着如诗如画的田园风光；她风平浪静，波澜不兴，海水被青山映衬得绿油油的，白色的房子散落在乡间，景色就如一曲舒缓的田园交响曲；清晨的峡湾云缠雾绕，湖面平缓如镜，倒影着雪山、森林、草甸和一座座木屋、村寨，如同梦游仙境一般，无法用言语来形容眼前所见的一幅幅如画的美景。
                <w:br/>
                随后前往峡湾小镇入住峡湾酒店，在酒店内用晚餐。
                <w:br/>
                备注：峡湾地区山路崎岖，行车过程中极少见到餐厅，午餐敬请自理，谢谢！
                <w:br/>
                交通：巴士  飞机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MYRKDALEN RESORT HOTEL/Leikanger Fjord Hotel（不标星级）或同级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峡湾小镇-约124KM-松恩峡湾-约237KM-挪威小镇（挪威）
                <w:br/>
                酒店早餐后，乘车前往挪威峡湾之王-【松恩峡湾】（SOGNEFJORD）。
                <w:br/>
                长200千米深1300米的松恩峡湾是世界最长、最深的峡湾，是举世无双的景观，是联合国《世界遗产名录》中的一员。漫长的海岸线，被北海的浪滔割成锯齿状。窄如细指的水流挤出一条道路，从峡湾注入内陆的山丘中，无数的大小瀑布倾泻奔腾。这无穷尽的曲折峡湾和无数的冰河遗迹所构成的壮阔精采的峡湾风光，让你永生难忘。
                <w:br/>
                随后前往峡湾小镇入住峡湾酒店，在酒店内用晚餐。
                <w:br/>
                备注：峡湾地区山路崎岖，行车过程中极少见到餐厅，午餐敬请自理，谢谢！
                <w:br/>
                交通：巴士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Highland Lodge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挪威小镇-约222KM-奥斯陆（挪威）
                <w:br/>
                酒店早餐后，游览以湖泊为自然背景的【维克兰人体雕刻公园】（约35分钟），100多座栩栩如生的人体雕像表现了人类的生老病死和生命的生生不息、延绵不绝，因此又称“人生公园”。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交通：巴士
                <w:br/>
              </w:t>
            </w:r>
          </w:p>
        </w:tc>
        <w:tc>
          <w:tcPr/>
          <w:p>
            <w:pPr>
              <w:pStyle w:val="indent"/>
            </w:pPr>
            <w:r>
              <w:rPr>
                <w:rFonts w:ascii="宋体" w:hAnsi="宋体" w:eastAsia="宋体" w:cs="宋体"/>
                <w:color w:val="000000"/>
                <w:sz w:val="20"/>
                <w:szCs w:val="20"/>
              </w:rPr>
              <w:t xml:space="preserve">早餐：酒店早餐     午餐：X     晚餐：挪威三文鱼特色餐   </w:t>
            </w:r>
          </w:p>
        </w:tc>
        <w:tc>
          <w:tcPr/>
          <w:p>
            <w:pPr>
              <w:pStyle w:val="indent"/>
            </w:pPr>
            <w:r>
              <w:rPr>
                <w:rFonts w:ascii="宋体" w:hAnsi="宋体" w:eastAsia="宋体" w:cs="宋体"/>
                <w:color w:val="000000"/>
                <w:sz w:val="20"/>
                <w:szCs w:val="20"/>
              </w:rPr>
              <w:t xml:space="preserve">RADISSON BLU HOTEL OSLO ALNA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奥斯陆-约218KM-卡尔斯塔德-约110KM-瑞典小镇（瑞典）
                <w:br/>
                酒店早餐后，乘车前往瑞典西部城市【卡尔斯塔德】。卡尔斯塔德有众多的河流、湖泊、绿地，还有充足的阳光，有“阳光之城”之称，它以体育运动和举办各种活动著称，卡尔斯塔德的运动设施完善齐全，每年“瑞典拉力赛”自行车大赛的第一阶段都在瓦姆兰地区进行，吸引了许多自行车运动爱好者。在瑞典最大的淡水湖【维纳恩湖】停足留影，游览【市中心广场】，观为纪念挪威独立的【和平使者纪念雕像】。卡尔斯塔德被美丽的维纳恩湖环绕，风景秀丽。维纳恩湖是瑞典第一大湖、欧洲第三大湖，游客可以在湖泊划船、划独木舟、垂钓的同时观赏湖边的风景。
                <w:br/>
                交通：巴士 飞机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Scandic Grand Orebro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瑞典小镇-约200KM-斯德哥尔摩-夜邮轮-图尔库（芬兰）
                <w:br/>
                参考船班（以实际预订为准）：斯德哥尔摩（Stockholm）-土尔库（Turku）VIKING LINE 20:00-07:35+1 约10h35m 
                <w:br/>
                酒店早餐后，乘车前往誉称“璀璨的北方明珠”的瑞典首都——斯德哥尔摩。
                <w:br/>
                斯德哥尔摩市区游览(约30分钟)：
                <w:br/>
                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【瑞典皇宫广场】外观，欧洲最大的王室住所之一，现仅用于处理政务和招待外宾，是王室的办公室，幸运的话还能体验气氛热烈的皇家卫兵换岗仪式。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斯德哥尔摩市政厅】(入内参观约60分钟，含专业讲解)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游毕乘坐波罗的海豪华邮轮前往图尔库。沿途尽揽两国中途群岛的迷人风光，享受船上极具异国风情的夜生活。
                <w:br/>
                交通：巴士
                <w:br/>
              </w:t>
            </w:r>
          </w:p>
        </w:tc>
        <w:tc>
          <w:tcPr/>
          <w:p>
            <w:pPr>
              <w:pStyle w:val="indent"/>
            </w:pPr>
            <w:r>
              <w:rPr>
                <w:rFonts w:ascii="宋体" w:hAnsi="宋体" w:eastAsia="宋体" w:cs="宋体"/>
                <w:color w:val="000000"/>
                <w:sz w:val="20"/>
                <w:szCs w:val="20"/>
              </w:rPr>
              <w:t xml:space="preserve">早餐：酒店早餐     午餐：瑞典 肉丸餐     晚餐：邮轮晚餐   </w:t>
            </w:r>
          </w:p>
        </w:tc>
        <w:tc>
          <w:tcPr/>
          <w:p>
            <w:pPr>
              <w:pStyle w:val="indent"/>
            </w:pPr>
            <w:r>
              <w:rPr>
                <w:rFonts w:ascii="宋体" w:hAnsi="宋体" w:eastAsia="宋体" w:cs="宋体"/>
                <w:color w:val="000000"/>
                <w:sz w:val="20"/>
                <w:szCs w:val="20"/>
              </w:rPr>
              <w:t xml:space="preserve">SILJA LINE(STO-TUR/2 BERTH INSIDE）邮轮双人内舱</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图尔库-约168KM-赫尔辛基（芬兰）
                <w:br/>
                早晨抵达后，乘车前往【赫尔辛基】。千湖之国芬兰首都，毗邻波罗的海，是一座古典美与现代文明融为一体的都市，又是一座都市建筑与自然风光巧妙结合在一起的花园城。市内建筑多用浅色花岗岩建成，有“北方洁白城市”之称。
                <w:br/>
                自由活动。
                <w:br/>
                赫尔辛基是芬兰的首都和超大的城市，位于波罗的海沿岸。作为北欧的重要都市之一，赫尔辛基融合了现代都市的繁华与自然的静谧。这里有独特的建筑风格、丰富的文化活动和美丽的自然风光，是一个令人流连忘返的旅游胜地。
                <w:br/>
                ☞ 建议行程（费用自理）：
                <w:br/>
                塔林之旅 ：塔林三面环水，风景秀丽古朴，是唯一 一座保持着中世纪外貌的城市。
                <w:br/>
                塔林老城【世界遗产】被联合国教科文组织公布为世界文化遗产之一，塔林老城是保存至今非常完好的欧洲中世纪城堡 ，城中保留着许多中世纪教堂 ，是北欧目前唯一保持着中世纪建筑风格和外表的城市。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SCANDIC HELSINKI AVIAPOLIS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赫尔辛基  伊斯坦布尔
                <w:br/>
                参考航班：TK1764  HEL/IST  1900-2355（航班仅供参考，具体以实际为准）
                <w:br/>
                酒店早餐后，赫尔辛基市区游览：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前往赫尔辛基旧城区参观全部以岩石建造的别具一格的【岩石教堂】(入内参观约40分钟，含门票)，感受石光之美。与大部分人印象中欧洲华丽壮观的教堂相比，岩石教堂更多的是自然和人文的融合。整个教堂从巨大的岩石从上往下挖掘，挖出的碎石就用于教堂的墙面和屋顶的搭建。教堂内部直接被开凿在坚硬的岩石之中，自然光从圆形穹顶的周围倾泻而下,洒满整个室内。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典范。
                <w:br/>
                游毕乘车前往机场乘坐国际航班返回广州。
                <w:br/>
              </w:t>
            </w:r>
          </w:p>
        </w:tc>
        <w:tc>
          <w:tcPr/>
          <w:p>
            <w:pPr>
              <w:pStyle w:val="indent"/>
            </w:pPr>
            <w:r>
              <w:rPr>
                <w:rFonts w:ascii="宋体" w:hAnsi="宋体" w:eastAsia="宋体" w:cs="宋体"/>
                <w:color w:val="000000"/>
                <w:sz w:val="20"/>
                <w:szCs w:val="20"/>
              </w:rPr>
              <w:t xml:space="preserve">早餐：√     午餐：瑞典 肉丸餐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伊斯坦布尔（转机） 广州
                <w:br/>
                参考航班：TK072  IST/CAN  0155-1635（航班仅供参考，具体以实际为准）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2.全程欧洲标准四星级酒店，冰岛小镇入住当地酒店不标星级，1晚峡湾当地特色酒店不挂星+1晚夜邮轮双人内舱，1/2标准双人房；
                <w:br/>
                3.行程所列餐食，酒店早餐，全程14正，中式团餐六菜一汤，2次晚餐西式两道式+1次冰岛特色羊肉汤+2次峡湾酒店晚餐+1次瑞典肉丸餐+1次挪威三文鱼特色餐+1次丹麦特色脆皮猪+1次邮轮自助晚餐；（如遇退餐14欧元/人/餐，冰岛段24欧元/人/餐）；
                <w:br/>
                4.境外旅游巴士，保证每人一正座，一段夜邮轮双人内舱；
                <w:br/>
                5.全程专业中文领队兼导游服务；
                <w:br/>
                6.基本景点大门票（只含一次冰岛极光追光3小时、蓝湖温泉、岩石教堂、斯德哥尔摩市政厅含讲解），其它为外观或免费；
                <w:br/>
                7.申根签证费（我司有权根据签证需要调整住宿地点）；
                <w:br/>
                8.欧洲旅游意外保险（本公司强烈要求旅客自行购买旅游意外保险，以更全面保障旅客利益）；
                <w:br/>
                9.司机导游服务费；
                <w:br/>
                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5800元/人（酒店单房差仅指普通单人间如要求安排大床房或标双，单房差另议）；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奥斯陆Ditt apotek Rådhuset AS</w:t>
            </w:r>
          </w:p>
        </w:tc>
        <w:tc>
          <w:tcPr/>
          <w:p>
            <w:pPr>
              <w:pStyle w:val="indent"/>
            </w:pPr>
            <w:r>
              <w:rPr>
                <w:rFonts w:ascii="宋体" w:hAnsi="宋体" w:eastAsia="宋体" w:cs="宋体"/>
                <w:color w:val="000000"/>
                <w:sz w:val="20"/>
                <w:szCs w:val="20"/>
              </w:rPr>
              <w:t xml:space="preserve">保健品、药妆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哥本哈根House of Amber</w:t>
            </w:r>
          </w:p>
        </w:tc>
        <w:tc>
          <w:tcPr/>
          <w:p>
            <w:pPr>
              <w:pStyle w:val="indent"/>
            </w:pPr>
            <w:r>
              <w:rPr>
                <w:rFonts w:ascii="宋体" w:hAnsi="宋体" w:eastAsia="宋体" w:cs="宋体"/>
                <w:color w:val="000000"/>
                <w:sz w:val="20"/>
                <w:szCs w:val="20"/>
              </w:rPr>
              <w:t xml:space="preserve">天然琥珀制品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1.儿童费用：6岁以下（不含6岁）不占床按成人价格打九折结算，此价格提供机位、车位、餐位及景点门票，不提供住宿床位，占床按成人价格收费，6岁起必须占床；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1.请您务必在签证截止日前递交签证材料，签证材料递入领馆后，如遇拒签，我社将收取申根签证费（含服务费）1200元/人、英国签证费（含服务费，不含加急费）1500元/人；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2025-12-26T14:07:02+08:00</dcterms:created>
  <dcterms:modified xsi:type="dcterms:W3CDTF">2025-12-26T14:07:02+08:00</dcterms:modified>
</cp:coreProperties>
</file>

<file path=docProps/custom.xml><?xml version="1.0" encoding="utf-8"?>
<Properties xmlns="http://schemas.openxmlformats.org/officeDocument/2006/custom-properties" xmlns:vt="http://schemas.openxmlformats.org/officeDocument/2006/docPropsVTypes"/>
</file>