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【环游八闽·见山海】福建全景纯玩7日｜东山岛南门湾｜厦门集美学村｜泉州浔埔村｜西街｜洛伽寺｜平潭猴研岛｜北港村｜福州三坊七巷｜尤溪桂峰村｜武夷山｜永定高北土楼行程单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DM-FJ20250814D2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福州市-平潭县-厦门市-三明市-泉州市-武夷山市-漳州东山岛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广州南-深圳北-潮汕：早上07:00-10:00之间
                <w:br/>
                潮汕-深圳北-广州南：下午15:00-18:00之间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❤土楼王、篝火晚会、海岛度假、古村晒秋、温泉、簪花体验、采茶制茶、蓝眼泪
                <w:br/>
                ❤深度畅游世遗文化，打卡新晋网红景点，一条《国家地理》强烈推荐的旅游路线
                <w:br/>
                ❤珍享美食：品尝各地特色美食，东山海城家宴+姜母鸭养生风味餐+十二金钗+武夷文公宴+客家九大簋，舌尖美味！
                <w:br/>
                ❤带您体验南方的“布达拉宫”。徽式商铺林立，前店后坊，一幅流动的缩写版“清明上河图”。家家户户屋顶晒盘云集，绘就出一幅“晒秋人家”风情画。 
                <w:br/>
                ❤特别安排：金牌摄影师无人机航拍，用上帝的视野俯瞰东山岛，留下别样的渔村版“圣托里尼”独家记忆;
                <w:br/>
                ❤人文&amp;秘境之旅：1、桂峰古村晒秋之旅；2、打卡距离祖国宝岛台湾最近的地方；3、邂逅蓝眼泪；4、采茶制茶体验；5、炫酷无人机航拍；6、客家民俗篝火晚会；深度带你一次性领略八闽文化+海岛度假+自然奇观之旅。
                <w:br/>
                ❤人间秘境：福建版“小婺源”，千户苗寨——桂峰古村落，看看最绚丽的秋天！
                <w:br/>
                ❤贴心安排：24小时旅行管家服务，每天一瓶水，轻松出行，全程无忧！
                <w:br/>
                ❤独家路线 · 不一样的思路 · 不一样的玩法 · 城市旅行家强烈推荐
                <w:br/>
                ❤全程0购物，全程一车一导，品质舒适，真正放心的纯玩行程！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 → 潮汕接 → 东山岛：南门湾、双面海航拍、澳角渔村
                <w:br/>
                尊贵的旅客，从广州指定地点集合出发，乘坐指定动车车次（参考车次：广州南-潮汕G6301/08:02--10:45或其他车次），前往国家历史文化名城【潮汕】，抵达后，专车专导出站口等候接待，前往有国内最美海岛之美誉的【东山岛】：因电影《你的婚礼》《左耳》综艺《我们来了》而走 进我们的视线，这里有蓝天、白云、大海、沙滩、帆船、海风以及彩色小屋等一切的海岛美景，数不胜数。
                <w:br/>
                游览：素有“小鱼骨沙洲”之称 --【南屿双面海】，南门湾尽头的一座小半岛，鸟瞰双面海，仿佛一条大鱼栖息在翠绿色绸缎般的大海中，海面上波光粼粼，而退潮时出现的一条大约200米的沙洲，仿佛是大鱼的尾巴，延伸连接到岛的另一端，只有出现这个“开关”，才可徒步登岛。在这里，您可以感受到大自然的鬼斧神工，体验到与世隔绝的宁静与神秘。独家特别安排：【无人机航拍】，海岛的景色清新而不失文艺，用上帝的视野俯瞰东山岛，留下别样的渔村版“圣托里尼”独家记忆，发朋友圈实在太酷了。
                <w:br/>
                前往：电影、综艺最喜爱的拍摄地 -- 【南门湾】，因 2015 年苏有朋执导的电影《左耳》，让这片海湾成为游客必到达的热门景点之一。漫步拥有 600 多年历史的顶街老路，沿途名胜古迹众多，是东山最有味道的老街，充满了独特的韵味！岁月的痕迹在此得到了完美的保留，不用专业相机，甚至不用美颜，只用系统自带的原相机，就可以拍出来文艺复古的大片！
                <w:br/>
                前往【澳角渔村】，位于东山县陈城镇，2001年，在福建省工作期间的领导人曾经来过这里。时隔23年，看到乡村发生了巨变，领导人深感欣慰。走进澳角村，岛礁星罗棋布，渔船丰收满仓，游人踏浪嬉戏，一幅宜居宜业和美乡村画卷徐徐展开。近年来，澳角村立足“海”的优势，推动海洋捕捞、水产品养殖、海产品加工、电商微商、乡村旅游等五大主导产业协同发展，走出一条以海兴村、以海强村的新路子。在村内码头察看海鲜干货和渔获产品，了解当地推进乡村振兴情况。
                <w:br/>
                特别安排：入住东山岛海边度假别墅：私家占地大庭院/独立 KTV 包厢/机动麻将/私人客厅/配备厨房自行烹饪/免费烧烤工具/步行至海边 5-8 分钟。（温馨提示：轰趴娱乐型度假别墅，非酒店标准配套，重娱乐体验为主。）
                <w:br/>
                【准确/车次时间请以我社出团通知书为准】
                <w:br/>
                （1）送抵酒店出示身份证件办理入住手续，按照酒店要求自行缴纳入住押金。退房时客人自退押金。
                <w:br/>
                （2）入住酒店、行程等问题，请联系24小时旅游服务管家，我们第一时间内给您处理。
                <w:br/>
                （3）导游白天带团，会在晚餐后，提早一天大概20:00-22:00左右短信或电话通知次日集合时间，请保持手机畅通，如未收到信息，请联系旅游服务管家。
                <w:br/>
                交通：动车/旅游巴士
                <w:br/>
              </w:t>
            </w:r>
          </w:p>
        </w:tc>
        <w:tc>
          <w:tcPr/>
          <w:p>
            <w:pPr>
              <w:pStyle w:val="indent"/>
            </w:pPr>
            <w:r>
              <w:rPr>
                <w:rFonts w:ascii="宋体" w:hAnsi="宋体" w:eastAsia="宋体" w:cs="宋体"/>
                <w:color w:val="000000"/>
                <w:sz w:val="20"/>
                <w:szCs w:val="20"/>
              </w:rPr>
              <w:t xml:space="preserve">早餐：√     午餐：X     晚餐：东山海城家宴（必销套餐包含）   </w:t>
            </w:r>
          </w:p>
        </w:tc>
        <w:tc>
          <w:tcPr/>
          <w:p>
            <w:pPr>
              <w:pStyle w:val="indent"/>
            </w:pPr>
            <w:r>
              <w:rPr>
                <w:rFonts w:ascii="宋体" w:hAnsi="宋体" w:eastAsia="宋体" w:cs="宋体"/>
                <w:color w:val="000000"/>
                <w:sz w:val="20"/>
                <w:szCs w:val="20"/>
              </w:rPr>
              <w:t xml:space="preserve">东山岛别墅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厦门：集美学村、最美海上自行车道 → 泉州：蟳埔渔村、西街
                <w:br/>
                早餐后，根据导游约定时间，乘车前往“海上花园”、嘉庚故里：厦门，这座山海之间的天然花园、这座闽南打拼者的红砖花园、这座东西方荟萃的万国花园，历经万千年沧桑、千百年风雨，一步步升级，终于变身为亿万中国人心目中的海上花园！抵达后，领略爱国领袖华侨村、闽南侨乡建筑典范 -- 【集美学村】，集美，是“华侨旗帜，民族光辉”陈嘉庚先生的故乡，有着深厚的侨乡底蕴和悠久的学村文化。是集美各类学校和文化机构的总称，由著名爱国华侨领袖陈嘉庚先生于1913年始倾资创办，享誉海内外。探寻华侨史迹，学习嘉庚精神。了解嘉庚先生“经商南洋，情深乡国”“倾资兴学，百折不挠”的光辉事迹，了解集美学村的由来，感受教育发展的历史熏陶，深深体会到嘉庚先生爱国爱乡，自强不息的精神。
                <w:br/>
                游览：“人在海中 海在城中” --【最美海上自行车道】，它是一场“美丽的误会”，最初是方便附近水上运动而建设的，没想到“无心插柳柳成荫”，目之所及之处皆是美景，堪称“杏林湾一绝”。骑着单车，飞跃大海，不论是视野还是心情，带来的“自由感”远远超过骑行本身。可谓不虚此行！
                <w:br/>
                适时集合前往海上丝绸之路起点、宋元海上商贸中心 -- 泉州，这是一座有着深厚历史文化底蕴的城市，活着的博物馆。新晋的世界文化遗产地，随处可见红砖的古厝，古朴的小巷子，寺庙里溢出缥缈的香雾，市场里回荡着吆喝声和烟火气。前往寻访阿拉伯后裔神秘渔村 --【蟳埔渔村】，当地居民以打鱼为主，村中古墙、房屋皆是海蛎壳拌泥而砌，被称为 ：“蚵壳厝”，透着渔村别具一格的韵味。抵达后，特别安排：蟳埔阿姨帮姐姐们盘头、戴簪花圈，插象牙筷，深度体验当一回地地道道的蟳埔女（哥哥们可自行体验当地渔夫装、斗笠）漫步在弯弯曲曲、幽静整洁的蚵壳小巷，感受它独特的风情。（簪花费用自理，30元/人）
                <w:br/>
                前往网红打卡地【西街】，是泉州较早开发的街道和区域，早在宋朝，它就已经象征了泉州的繁荣，它还是泉州市区保存较完整的古街区，保留着大量具有历史原貌的建筑。观西街，忆繁华泉州！后打卡【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适时导游通知，集合前往泉州预订酒店，办理入住休息，或可自由活动。
                <w:br/>
                交通：旅游巴士
                <w:br/>
              </w:t>
            </w:r>
          </w:p>
        </w:tc>
        <w:tc>
          <w:tcPr/>
          <w:p>
            <w:pPr>
              <w:pStyle w:val="indent"/>
            </w:pPr>
            <w:r>
              <w:rPr>
                <w:rFonts w:ascii="宋体" w:hAnsi="宋体" w:eastAsia="宋体" w:cs="宋体"/>
                <w:color w:val="000000"/>
                <w:sz w:val="20"/>
                <w:szCs w:val="20"/>
              </w:rPr>
              <w:t xml:space="preserve">早餐：√     午餐：姜母鸭宴（必销套餐包含）     晚餐：X   </w:t>
            </w:r>
          </w:p>
        </w:tc>
        <w:tc>
          <w:tcPr/>
          <w:p>
            <w:pPr>
              <w:pStyle w:val="indent"/>
            </w:pPr>
            <w:r>
              <w:rPr>
                <w:rFonts w:ascii="宋体" w:hAnsi="宋体" w:eastAsia="宋体" w:cs="宋体"/>
                <w:color w:val="000000"/>
                <w:sz w:val="20"/>
                <w:szCs w:val="20"/>
              </w:rPr>
              <w:t xml:space="preserve">泉州/晋江当地舒适型酒店（三钻）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泉州：洛伽寺 → 平潭岛：长江澳、猴研岛、坛南湾
                <w:br/>
                早餐后，根据导游约定时间，集合游览建在海上的寺庙【洛伽寺】，是国内少有的建在海上的寺庙，四面环海，和海岸通过一座桥相连，有着“海天佛国”的美誉。每日涨潮时，洛伽寺便被海水包围，而当退潮时，洛伽寺则会与岸边相连，景观独特。在此打卡拍照，非常出片，也可虔诚烧香祈祷，为家人祈福。
                <w:br/>
                适时集合前往：全国第五大岛、福建第一大岛、离台湾最近的岛屿 -- 平潭岛；途中经过雄伟壮观的中国平潭跨海大桥。进入前往游览【平潭长江澳风车田】，是平潭三大海滨沙滩之一，沙质细白，海水清澈湛蓝，岛屿岩礁错落有致，背后成片的防护林带郁郁葱葱，是天然的海滨浴场。这边还有大片的风力发电田，也是福建最大规模的风力发电田，一座座错落有致的风车，高高耸立在蓝天白云中，成了旅行爱好者和摄影爱好者的天堂。
                <w:br/>
                前往游览【68海里猴研岛景区】（景交自理，20元/人）,地处中国东南沿海，东面与台湾省新竹港相距仅 68 海里，相当于126公里，是中国大陆距台湾最近处。它临海而立，常年受风浪侵袭，放眼所到之处岩石无一相似，各具特色。错落分布的大石块、停 泊于此的渔船、远处人家的寥寥炊烟，映衬着这一片宁静的海湾，海天相连，舟船点点，仿佛置身于“舟行碧波上，人置石林游”的美好画卷中。
                <w:br/>
                沿着平潭环岛路景观带前往滨海公园【坛南湾旅游度假区】，东临大海，滩面平缓，细沙如银，有"坛南银滩"之称。海岸绵延22公里，环境优美无污染。林带护卫，丘陵环抱，湾内海域辽阔，岸线曲折，港澳众多，岛现礁隐，激浪千层，层次繁复，色彩丰富。坛南湾尽头的潭角尾，岬角突出，景物不凡，象形奇岩遍布海滨沙岗。同时坛南湾沙滩也是蓝眼泪出现最频繁，观赏性最佳的地点之一，砂粒晶莹洁白，星罗棋布的岛礁，后有茂密的森林，滩上可以行车走马，海中可以畅游娱乐。
                <w:br/>
                适时导游通知，结束今天的行程，返回酒店休息，或可自由活动。
                <w:br/>
                交通：旅游巴士
                <w:br/>
              </w:t>
            </w:r>
          </w:p>
        </w:tc>
        <w:tc>
          <w:tcPr/>
          <w:p>
            <w:pPr>
              <w:pStyle w:val="indent"/>
            </w:pPr>
            <w:r>
              <w:rPr>
                <w:rFonts w:ascii="宋体" w:hAnsi="宋体" w:eastAsia="宋体" w:cs="宋体"/>
                <w:color w:val="000000"/>
                <w:sz w:val="20"/>
                <w:szCs w:val="20"/>
              </w:rPr>
              <w:t xml:space="preserve">早餐：√     午餐：十二金钗（必销套餐包含）     晚餐：X   </w:t>
            </w:r>
          </w:p>
        </w:tc>
        <w:tc>
          <w:tcPr/>
          <w:p>
            <w:pPr>
              <w:pStyle w:val="indent"/>
            </w:pPr>
            <w:r>
              <w:rPr>
                <w:rFonts w:ascii="宋体" w:hAnsi="宋体" w:eastAsia="宋体" w:cs="宋体"/>
                <w:color w:val="000000"/>
                <w:sz w:val="20"/>
                <w:szCs w:val="20"/>
              </w:rPr>
              <w:t xml:space="preserve">平潭当地舒适性酒店（三钻）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平潭：北港渔村、海坛古城 → 福州三坊七巷 → 三明尤溪
                <w:br/>
                早餐后，根据导游约定时间，前往游览【北港村—石头厝】 (游览40分钟左右)“石头会唱歌”，依山傍海而建、错落有致的石头厝，春夏交错时节，暖暖的晨光洒向海面，并悄悄爬到海边的一片由花岗岩砌成的联排石厝上——如果你是画家，只须给这些景致套一个镜框，就等于创作了一幅天然油画。
                <w:br/>
                随后游览中国首座海岛旅游古城【海坛古城文化区】，以“闽越海洋文化、海上丝绸文化”等为根基，实福建省重点文化产业项目，特色仿古建筑，仿佛是一次穿越之旅。以古城演艺、互动娱乐和节庆活动为表现形式，倾心打造的海峡两岸旅游集散地，让游客体验一站式休闲度假旅游。
                <w:br/>
                随后车赴中国海峡西岸经济区中心城市、中国历史文化名城、福建省会、八闽古都“榕城”-- 福州（约2小时），抵达后，游览【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福州本土小吃数不胜数，鱼丸、肉燕、芋泥、光饼、荔枝肉、佛跳墙等。
                <w:br/>
                适时导游通知，结束今天的行程，返回酒店休息，或可自由活动。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尤溪当地舒适性酒店（四钻）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桂峰古村落 晒秋 → 武夷山：天游峰、云窝
                <w:br/>
                早餐后，根据导游约定时间，前往游览三明尤溪【桂峰古村落】，国家级4A级景区，被誉为：福建版“小婺源”、“山中理窟”、“云霞仙境”，四周群山环抱，云雾萦绕，山青水秀，气候宜人，被誉为“山中理窟”、“云霞仙境”。村中小桥流水，曲巷通幽，真可谓旋踵即景、移步换天。游览石印桥、美人巷、清代茶楼、玉泉书斋、后山门大厝等景致。夏末已至，秋意渐凉。又到了一年中最宜使人飘然的日子，也到了桂峰古村落的“丰收创作”之际。遥望远方，袅袅燃起的炊烟在秋韵中如水墨般升腾，好一副千年古村落“晒秋人家”风情图。
                <w:br/>
                随后车赴世界遗产地、“碧水丹山”、“奇秀甲东南”之美誉 -- 武夷山（约4小时），“碧水丹山、奇秀甲东南”，该景区曾被国际旅游组织执委会主席：巴尔科夫人称为“世界环境保护的典范”。“三三秀水清如玉 ，六六奇峰翠插天”构成了奇幻百出的武夷山水之胜。抵达后，游览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
                <w:br/>
                适时导游通知，结束今天的行程，返回酒店休息，或可自由活动。
                <w:br/>
                交通：旅游巴士
                <w:br/>
              </w:t>
            </w:r>
          </w:p>
        </w:tc>
        <w:tc>
          <w:tcPr/>
          <w:p>
            <w:pPr>
              <w:pStyle w:val="indent"/>
            </w:pPr>
            <w:r>
              <w:rPr>
                <w:rFonts w:ascii="宋体" w:hAnsi="宋体" w:eastAsia="宋体" w:cs="宋体"/>
                <w:color w:val="000000"/>
                <w:sz w:val="20"/>
                <w:szCs w:val="20"/>
              </w:rPr>
              <w:t xml:space="preserve">早餐：√     午餐：武夷山文公宴（必销套餐包含）     晚餐：X   </w:t>
            </w:r>
          </w:p>
        </w:tc>
        <w:tc>
          <w:tcPr/>
          <w:p>
            <w:pPr>
              <w:pStyle w:val="indent"/>
            </w:pPr>
            <w:r>
              <w:rPr>
                <w:rFonts w:ascii="宋体" w:hAnsi="宋体" w:eastAsia="宋体" w:cs="宋体"/>
                <w:color w:val="000000"/>
                <w:sz w:val="20"/>
                <w:szCs w:val="20"/>
              </w:rPr>
              <w:t xml:space="preserve">武夷山当地舒适型酒店（三钻）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武夷采茶制茶、品茶趣 →永定南江土楼、客家篝火晚会
                <w:br/>
                早餐后，根据导游约定时间，前往【采茶制茶、汉服体验】（友情提醒：若遇到下雨，此活动取消，赠送项目，不去不退），背着小背篓，也做一回采茶人！可在农家换装汉服，亲身体验采茶乐趣。把从山里采摘回来的茶芽摊晾开，晒青、晾青。亲身参与体验国家级非物质文化遗产-武夷岩茶（大红袍）传统手工制作技艺中的：“摇青-炒青-揉捻”初制工序。前往体验【大红袍农家品茶趣】（不属于购物店），武夷茶事，一山一水一壶茶，武夷山人对岩茶的追求，可谓是一种匠人精神-茶叶与茶具，聚首相逢，舌尖与味蕾的碰撞。
                <w:br/>
                之后前往世界文化遗产地、中国最美的乡村【永定土楼风景区】，是中国古建筑的一朵奇葩，被称为一座没有大门的“中国客家土楼博物馆”。在这里，你可以打卡《大鱼海棠》同款场景，也可以来一组有特色的客家风格照，环环绕绕之中，感受客家文化的无限魅力。
                <w:br/>
                抵达后，特别安排品尝：当地客家家宴；后参加【篝火晚会+土楼KTV】，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适时导游通知，结束今天的行程，特别入住：客都（国际）温泉酒店，或可自由活动。
                <w:br/>
                交通：旅游巴士
                <w:br/>
              </w:t>
            </w:r>
          </w:p>
        </w:tc>
        <w:tc>
          <w:tcPr/>
          <w:p>
            <w:pPr>
              <w:pStyle w:val="indent"/>
            </w:pPr>
            <w:r>
              <w:rPr>
                <w:rFonts w:ascii="宋体" w:hAnsi="宋体" w:eastAsia="宋体" w:cs="宋体"/>
                <w:color w:val="000000"/>
                <w:sz w:val="20"/>
                <w:szCs w:val="20"/>
              </w:rPr>
              <w:t xml:space="preserve">早餐：√     午餐：X     晚餐：客家九大簋（必销套餐包含）   </w:t>
            </w:r>
          </w:p>
        </w:tc>
        <w:tc>
          <w:tcPr/>
          <w:p>
            <w:pPr>
              <w:pStyle w:val="indent"/>
            </w:pPr>
            <w:r>
              <w:rPr>
                <w:rFonts w:ascii="宋体" w:hAnsi="宋体" w:eastAsia="宋体" w:cs="宋体"/>
                <w:color w:val="000000"/>
                <w:sz w:val="20"/>
                <w:szCs w:val="20"/>
              </w:rPr>
              <w:t xml:space="preserve">龙岩客都（国际）温泉酒店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高北土楼王 → 送潮汕站，返程广州南/深圳北
                <w:br/>
                早餐后，根据导游约定时间，集合前往土楼王-【高北土楼】（游览时间：90分钟），是福建土楼世界文化遗产精华之一，也是永定土楼的代表作。全村几十座土楼，依山傍水，高低错落。建于明代的无石基的五云楼诉说着土楼悠久的历史，雅致的侨福楼展示了旅居海外拳拳赤子爱国爱乡的诚挚情怀。景区里有“圆楼之王”美誉的承启楼和历史悠久的五云楼、世泽楼以及有“博士楼”之称的侨福楼等土楼，众土楼和大自然融为一体，呈现一派美妙无比的田园风光。被誉为“土楼之王”的承启楼，始建于1628年，是福建土楼中规模最大的圆形土楼，也是知名度最高的土楼之一，内通廊式的圆楼典范，圆中圆，圈套圈，由四个同心圆的环形建筑组成，楼内有楼，环环相扣，鬼斧神工。规模宏大，1981年被列入《世界建筑史》。
                <w:br/>
                适时导游通知集合，后根据大交通时间，送潮汕高铁站，乘坐指定车次；返广州温暖的家。结束愉快的环游八闽·见山海的精彩旅程！
                <w:br/>
                以上行程景点游览顺序、时间及住宿地点、用餐请以实际安排为准！
                <w:br/>
                我社有权利根据当地实际情况，调整行程顺序，保证景点不变！
                <w:br/>
                交通：旅游巴士/动车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1、往返动车票：广州南-潮汕或者深圳北-潮汕二等动车票。
                <w:br/>
                2、门票：行程所列景点门票。（声明：游览顺序仅供参考，行程视情况调整）；
                <w:br/>
                3、用车：当地空调旅游用车、保证一人一正座；
                <w:br/>
                4、用餐：全程含6早6正，酒店含早餐，正餐餐标：30元/人，其中5特色餐：东山海城家宴+姜母鸭宴+十二金钗宴+武夷山文公宴+客家九大簋，餐标：45元/人；（5个特色餐为必销套餐）
                <w:br/>
                5、住宿：全程入住当地指定标准酒店/民宿，特别安排升级1晚4钻酒店：客都（国际）温泉酒店（床位含单次温泉门票），双人标间/大床，若产生自然单间（单男单女），请客人补单房差：650元/人。
                <w:br/>
                参考酒店：东山岛别墅；
                <w:br/>
                泉州/晋江参考酒店：晋江东方巴黎、晋江盈丰酒店等或同级；
                <w:br/>
                平潭参考酒店：平潭理享酒店、平潭璞悦、坛南湾假日酒店等或同级；
                <w:br/>
                尤溪参考酒店：尤溪御润财富大酒店等或同级；
                <w:br/>
                武夷山参考酒店：香馨大酒店、牧云山居、中盛大酒店等或同级酒店；
                <w:br/>
                土楼：客都（国际）温泉酒店或同级；
                <w:br/>
                6、保险：旅行社责任险（具体解释权归保险公司）；建议游客自行购买旅游人身意外保险；
                <w:br/>
                7、导服：全程优秀国语导游；
                <w:br/>
                7、交通：含广州南-潮汕往返动车票；
                <w:br/>
                25人成团出发，安排导游广东全程陪同，如人数不足，提前5天通知，不作赔偿！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武夷山环保车（必消）</w:t>
            </w:r>
          </w:p>
        </w:tc>
        <w:tc>
          <w:tcPr/>
          <w:p>
            <w:pPr>
              <w:pStyle w:val="indent"/>
            </w:pPr>
            <w:r>
              <w:rPr>
                <w:rFonts w:ascii="宋体" w:hAnsi="宋体" w:eastAsia="宋体" w:cs="宋体"/>
                <w:color w:val="000000"/>
                <w:sz w:val="20"/>
                <w:szCs w:val="20"/>
              </w:rPr>
              <w:t xml:space="preserve">费用为景区必需小交通，现付导游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必消自费套餐</w:t>
            </w:r>
          </w:p>
        </w:tc>
        <w:tc>
          <w:tcPr/>
          <w:p>
            <w:pPr>
              <w:pStyle w:val="indent"/>
            </w:pPr>
            <w:r>
              <w:rPr>
                <w:rFonts w:ascii="宋体" w:hAnsi="宋体" w:eastAsia="宋体" w:cs="宋体"/>
                <w:color w:val="000000"/>
                <w:sz w:val="20"/>
                <w:szCs w:val="20"/>
              </w:rPr>
              <w:t xml:space="preserve">5个特色餐（东山海城家宴+姜母鸭宴+十二金钗+武夷文公宴+客家九大簋） +篝火晚会+土楼KTV+导游服务费+司机服务费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★长途线路，若出发前三天取消退团，需补车位损失：500元/人；
                <w:br/>
                ★用餐餐厅、景点周边的开放性商场或景点中有开放性的店铺，均不属于购物店！
                <w:br/>
                ★请务必提供客人正确完整的出行信息：姓名，手机号码，抵离班次与时间等，保持电话畅通，以方便我社及时与客人联系确认。
                <w:br/>
                ★以上的所有行程时间只是大概时间，具体按照当天的行程情况由导游安排时间，导游在不减少景点的情况下，根据当天情况可调换行程顺序。
                <w:br/>
                ★请您保持手机的畅通；以便导游出团的前一天通知有关事宜；通知时间在晚上19:00—22:00。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2025-08-15T08:04:11+08:00</dcterms:created>
  <dcterms:modified xsi:type="dcterms:W3CDTF">2025-08-15T08:04:11+08:00</dcterms:modified>
</cp:coreProperties>
</file>

<file path=docProps/custom.xml><?xml version="1.0" encoding="utf-8"?>
<Properties xmlns="http://schemas.openxmlformats.org/officeDocument/2006/custom-properties" xmlns:vt="http://schemas.openxmlformats.org/officeDocument/2006/docPropsVTypes"/>
</file>