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【天山小骑士】新疆乌鲁木齐双飞8天 | 木特塔尔沙漠 | 赛里木湖 | 薰衣草庄园 | 夏塔古道 | 八卦城 | 空中草原+河谷草原 | 小车穿越独库公路 | 乔尔玛烈士陵园 | 唐布拉观景台 | 火焰山 | 沙漠植物园 | 葡萄园行程单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SD-20250708-tsxqs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探索天山秘境·成长与自然的对话
                <w:br/>
                —— 在天地课堂中重拾成长的本真 ，让知识在行走中发芽；
                <w:br/>
                8天，15大成长赋能场域，让都市家庭突破舒适区茧房，在天山脚下的多民族课堂完成一次深度的亲子共育革命。
                <w:br/>
                亮点1.滑沙、收集流沙许愿瓶                               
                <w:br/>
                亮点2.亲子帆船航行
                <w:br/>
                亮点3.制作手工精油皂+植物拓印手工薰衣草香包
                <w:br/>
                亮点4.“太极眼”摩天轮观八卦城夜景
                <w:br/>
                亮点5.为独库公路解放军烈士鲜
                <w:br/>
                亮点6.坎儿井浇灌的沙漠植物公开课，亲子互动自然教育
                <w:br/>
                亮点7.摘葡萄、学歌舞、品尝新疆水果                      
                <w:br/>
                亮点8.跟非遗传承人学做皮具小饰品+挤牛奶/喂小羊+制作馕+哈萨克族家访体验
                <w:br/>
                &gt;&gt;&gt;&gt;&gt;旅途不仅有风景，还有舒适和享受
                <w:br/>
                【一价全含】全程门票/住宿/车导/餐费全含，绝无隐形消费。
                <w:br/>
                【优选座驾】100%航空座椅，1+1豪华7座头等舱或2+1航空座椅大巴人
                <w:br/>
                【甄选酒店】 全程网评4钻住宿，睡好才能玩好，绝不以次充好！
                <w:br/>
                【地道美食】每天一顿地道新疆美食，奔跑的肉饼子+新疆拌面/手抓饭+烤肉串+羊肉揪片子+哈萨克特色餐+面包烤羊腿+吐鲁番水果盛宴自助餐
                <w:br/>
                【亲子“轻”研学】没有繁重的课程，远离城市的拥挤和喧嚣，一次陪孩子成长的契机，一次真正认识“宝贝”的旅程
                <w:br/>
                【豪华配套服务】
                <w:br/>
                3-12人，安排1+1豪华7座头等舱，司兼导+线上管家，配无人机
                <w:br/>
                13-20人，安排2+1航空座椅大巴，配研学导游+线上管家
                <w:br/>
                21-30人，安排2+1航空座椅大巴，配研学导游+线上管家+1位摄影师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于广州白云机场集中，由专业人员协助你办理登机手续，乘飞机赴举世闻名的歌舞之乡、瓜果之乡、金玉之邦—新疆。
                <w:br/>
                    抵达新疆后，由专业接机师傅接机后送您入住酒店休息，然后自由活动，如时间允许您可自行前往推荐景点参观游览（不含单独用车）。次日出发时间司机和管家会发信息或电话告知，请您注意查收。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w:br/>
                【温馨提示】
                <w:br/>
                1、次日出发时间司机和管家会发信息或电话告知，请您注意查收。
                <w:br/>
                2、新疆地大物博，全程乘车时间较长。合适、舒适的鞋子和其它路途使用的物品请周到考虑；
                <w:br/>
                3、今天没有安排团体膳食，各位贵宾可自行品尝新疆小吃；新疆的饮食是以牛羊肉为主的清真餐，请入乡随俗，尊重民族习惯；
                <w:br/>
                4、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5、新疆与内地城市时差2小时，新疆是9点半、10点上班，14点午饭，20点晚饭；
                <w:br/>
                6、当地昼夜温差较大，请自备厚衣物，防滑鞋，口罩，手套，帽子，保温杯，吹风机；
                <w:br/>
                7、新疆境内安检比较严格，商店，餐厅，景区，酒店需要过安检检查，请客人随时携带身份证；
                <w:br/>
                8、新疆景点和景点之间的距离远，有时候不能按时吃饭，建议备好干粮、零食在车上补充能量；
                <w:br/>
                9、新疆酒店一般入住时间为14点之后，如您到达较早，可将行李寄存在前台，在酒店周围逛逛稍作等待。
                <w:br/>
                10、新疆气温略低，但紫外线照射强烈，也特别干燥，请做好防晒措施并及时补充水分；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乌鲁木齐&gt;&gt;&gt;木特塔尔沙漠&gt;&gt;&gt;精河/双河
                <w:br/>
                今日主题：沙漠解码
                <w:br/>
                【木特塔尔沙漠】在木特塔尔沙漠的浩瀚沙海中 ，每一粒沙子都是大自然的密码。孩子们将在这里 ，见证风与沙的奇妙对话。这不是简单的游戏 ，而是一堂生动的自然地理课 ——这堂"流动的黄金课堂" ，让知识如沙粒般沉淀进生命的肌理， 让成长的足迹比沙丘的波纹更加绵长。
                <w:br/>
                今日活动:
                <w:br/>
                1.在木特塔尔沙漠一起滑沙
                <w:br/>
                2.收集流沙许愿瓶 ，许下美好的小小愿望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精河/双河&gt;&gt;&gt;赛里木湖&gt;&gt;&gt;薰衣草庄园&gt;&gt;&gt;霍城/伊宁
                <w:br/>
                今日主题：湖光蕴香
                <w:br/>
                【赛里木湖】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薰衣草庄园】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今日活动:
                <w:br/>
                1.在薰衣草庄园，制作手工精油香皂、制作植物柘印香包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霍城/伊宁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霍城/伊宁&gt;&gt;&gt;夏塔古道&gt;&gt;&gt;特克斯八卦城&amp;太极眼摩天轮&gt;&gt;&gt;特克斯
                <w:br/>
                今日主题：古道寻踪
                <w:br/>
                【夏塔古道】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特克斯八卦城】这里是世界上唯一保存完好、卦爻完整、规模最大的八卦城所在地—特克斯八卦城。暮色中的特克斯八卦城宛如摊开的《易经》立体模型。晚上安排摩天轮高空俯瞰，与孩子共鉴伟大而神秘的华夏之光。
                <w:br/>
                <w:br/>
                今日活动:
                <w:br/>
                1.八卦城太极之眼摩天轮高空俯瞰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特克斯&gt;&gt;&gt;那拉提空中草原+河谷草原+空中缆车&gt;&gt;&gt;那拉提镇
                <w:br/>
                今日主题行程：牧歌悠扬
                <w:br/>
                【那拉提大草原】（含空中草原+河谷草原区间车+空中草原单程索道）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
                <w:br/>
                【游牧课堂】现场教学经典新疆歌谣，手所手教孩子打着手鼓、踩着节奏学唱，全家化身音乐小达人。跟着非遗传承人，触摸千年苏乐管的纹路，聆听它模仿风声、马蹄与鸟鸣的神奇音色。
                <w:br/>
                今日活动:
                <w:br/>
                1.牧歌手作·河谷里的游牧课堂。现场教学经典新疆歌谣
                <w:br/>
                2.跟着非遗传人，手工DIY小皮具+小羊喂奶+制作新疆“馕”
                <w:br/>
                <w:br/>
                【温馨提示】
                <w:br/>
                1、当天路程稍长，建议自带零食、水果和热水。昼夜温差大，一般早晚温差在10度左右，注意增减衣物，防止感冒。
                <w:br/>
                2、明天乘小车穿越独库，翻越天山，建议大件行李提前交给大巴车，仅留换洗衣物及轻便行李；
                <w:br/>
                3、那拉提镇为草原边小镇，住宿环境不可与城市相比，仅可保证干净舒适，草原早晚温差大，镇上普通酒店均无空调，敬请知悉并谅解！
                <w:br/>
                4、那拉提草原总规划960平方公里，很多当地牧民依旧在这里放牧，景区内有骑马自费项目，均存在一定的风险，如果要感受草原生活，请选择正规的马队和游览设施地，一定要注意安全！
                <w:br/>
                5、要充分珍重当地少数民族的宗教及生活习惯,携带颜色艳丽的衣服拍出的照片更好看。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那拉提&gt;&gt;&gt;小车走独库公路&gt;&gt;&gt;乔尔玛烈士陵园&gt;&gt;&gt;唐布拉草原&gt;&gt;&gt;昌吉
                <w:br/>
                今日主题行程：天路史诗
                <w:br/>
                【独库公路】（乘小车走独库公路北段：那拉提-独山子）沿途体验一日游四季，十里不同天的别样风景，并存峡谷、草原、森林、高山、湖泊等自然景观，峡谷经过千万年来天山雪水自然冲刷形成，谷壁雕凿成石林状，奇特险峻，沟壑层叠，错落有致，构成一幅美丽图画。
                <w:br/>
                【乔尔玛烈士陵园】花岗岩纪念碑前，倾听讲述1983年雪崩往事，为独库公路解放军烈士献上鲜花。
                <w:br/>
                【唐布拉草原百里画廊】（停车打卡）是位于新疆伊犁州尼勒克县的河谷草原景观带，以独库公路乔尔玛段为核心延伸，被誉为“百里长卷、天然画廊”。用五感重启动美的感知，在夕阳余晖中感受自然魅力。
                <w:br/>
                今日活动:
                <w:br/>
                1、爱国主义共情，致敬独库公路解放军烈士。
                <w:br/>
                <w:br/>
                【温馨提示】
                <w:br/>
                今天车程比较长，且独库公路沿途设用餐点简单，午餐将自由用简餐，午餐时间不定时，建议提前准备零食哦；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或遇大堵车等路况或突发原因不具备通行条件时，为不延误游客后段行程，只能变更行程返回乌市：那拉提--伊宁市/精河/双河/博乐-乘动车/飞机-乌市。所增加的车费、油费、司机服务费均由旅行社承担，不再向游客收费，也无任何费用退还。增加的游客食宿费用、火车票或飞机票，需要游客自行承担。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昌吉&gt;&gt;&gt;火焰山&gt;&gt;&gt;沙漠植物园&amp;坎儿井&gt;&gt;&gt;吐鲁番葡萄园&gt;&gt;&gt;乌鲁木齐
                <w:br/>
                今日主题行程：绿洲拾慧
                <w:br/>
                【火焰山】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【沙漠植物园&amp;坎儿井】“中国地下的万里长城” ，沙漠植物的奇幻王国沙漠植物园与坎儿井的探索活动 ，让亲子家庭在自然与历史的交融中收获知 识与成长。是一场充满趣味与意义的智慧探索之旅。
                <w:br/>
                【维吾尔族葡萄园】欢乐的氛围在葡萄园里蔓延，维吾尔族的大叔大婶们弹起热瓦普，唱起欢快的民歌。大家围坐在一起，品尝新鲜的瓜果，听主人讲述葡萄种植的故事。
                <w:br/>
                今日活动:
                <w:br/>
                1、维吾尔族家访，感受维吾尔族人民对土地的热爱与对生活的热情。
                <w:br/>
                <w:br/>
                【温馨提示】
                <w:br/>
                1；吐鲁番紫外线强，请自备防晒霜、遮阳伞等防晒用具。气温较高，请及时补充水份，以免中暑；
                <w:br/>
                2；昼夜温差大，一般早晚温差在10-15度左右，注意增减衣物，防止感冒。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【特别说明：由于旅游旺季，最后一天由司机送机，无导游送团，客人自行到机场柜台办理登机牌，如有不便，敬请谅解！】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乌鲁木齐参考酒店（网评4钻标准*2晚）：东方王朝/城际酒店/美居或同级
                <w:br/>
                精河/双河参考酒店或民宿（网评4钻标准*1晚）：漫野民宿/季枫/巴里岛或同级
                <w:br/>
                霍城/伊宁参考酒店（网评4钻标准*1晚）：霍城云升/伊宁爱都/一方之野或同级
                <w:br/>
                特克斯参考酒店（网评4钻标准*1晚）：天麓/欧格德/太极眼或同级
                <w:br/>
                那拉提镇参考民宿/酒店（草原镇上精品民宿/酒店*1晚）：云汀/古月国风/栖溪或同级
                <w:br/>
                昌吉参考酒店（网评4钻标准*1晚）：好维嘉/喆啡/荣锦或同级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4、用车：按实际人数用车，保证一人一正座。
                <w:br/>
                3-12人，安排1+1豪华7座头等舱。13-20人，安排2+1航空座椅大巴。21-30人，安排2+1航空座椅大巴，接送机为5-40座车，接送机为专业接送机司机。保证每人一个正座车位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8、全程不进购物店，全程0自费。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2025-07-10T08:37:29+08:00</dcterms:created>
  <dcterms:modified xsi:type="dcterms:W3CDTF">2025-07-10T08:37:29+08:00</dcterms:modified>
</cp:coreProperties>
</file>

<file path=docProps/custom.xml><?xml version="1.0" encoding="utf-8"?>
<Properties xmlns="http://schemas.openxmlformats.org/officeDocument/2006/custom-properties" xmlns:vt="http://schemas.openxmlformats.org/officeDocument/2006/docPropsVTypes"/>
</file>