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 云起丽大Z1】云南丽江大理双飞5天（纯玩0自费）| 丽江古城| 束河古镇| 玉龙雪山冰川大索道 蓝月谷| 大理古城|大理洱海双廊|喜洲古镇-小火车（ 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丽江往返5天，广东成团，丽江大理纯玩5日游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广州-丽江-大理（约3小时航程） （机场至市区：车程约40KM，行驶约40分钟）
                <w:br/>
                游玩时间仅参考，以实际安排为准
                <w:br/>
                从您的城市出发，我们在丽江三义机场等您前来，接团后丽江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协商改其他索道或 现退差价120元/人给贵宾并签订证明。望周知！！！
                <w:br/>
                交通：飞机，旅游车
                <w:br/>
                景点：双廊古镇、洱海边骑行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 丽江玉珑国际、温德姆花园酒店、艾维亚丽呈、高球之家、吉祥圆、祥和一号、隐茂民宿、柏宇云龙、慕伦朗格或不低于以上标准酒店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2026-05-31T21:52:31+08:00</dcterms:created>
  <dcterms:modified xsi:type="dcterms:W3CDTF">2026-05-31T21:52:31+08:00</dcterms:modified>
</cp:coreProperties>
</file>

<file path=docProps/custom.xml><?xml version="1.0" encoding="utf-8"?>
<Properties xmlns="http://schemas.openxmlformats.org/officeDocument/2006/custom-properties" xmlns:vt="http://schemas.openxmlformats.org/officeDocument/2006/docPropsVTypes"/>
</file>