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【极北漠河】东北深度双飞6天∣大兴安岭∣神州北极∣沙洲徒步∣最北人家北红村∣龙江第一湾∣中俄边境∣鄂温克族驯鹿部落∣东北卢浮宫-哈药六厂∣哈尔滨太阳岛行程单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GX-20240327M1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哈尔滨市-漠河县-大兴安岭漠河北极村-大兴安岭漠河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广州—长春CZ6378/08:40-12:55，
                <w:br/>
                哈尔滨—广州CZ3616/13:40-18:25；
                <w:br/>
                <w:br/>
                ——实际航班以出票为准，仅供参考！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★独家安排：在当地专业导游带领下，进行中俄边境线徒步，登北极沙洲岛，寻找中国最北点；
                <w:br/>
                ★极北美景：
                <w:br/>
                深入穿越中国最大原始森林——【大兴安岭】一路向北，圆梦北极！
                <w:br/>
                打卡中国北极之最【北极村】，在【最北邮局】给远方的家人朋友寄去来自最北点的祝福，
                <w:br/>
                在【龙江第一湾】登999阶台阶，俯瞰“Ω”字形的大弯，眺望中俄边境；
                <w:br/>
                探访【少数民族鄂温克族】在鹿苑与“圣诞老人的座驾”留影合照！
                <w:br/>
                真正意义上的最北村庄【北红村】俄罗斯族居住的原始村庄；
                <w:br/>
                网红【漠河舞厅】了解火遍全网歌曲背后的爱情故事；
                <w:br/>
                欧亚明珠【东方莫斯科哈尔滨】，漫步【中央大街】赏欧式风情建筑，著名避暑胜地5A级景区【太阳岛】，东北卢浮宫-【哈药六厂】；
                <w:br/>
                ★尊享住宿：精选3晚网评四钻酒店（哈尔滨+北极村*2晚），舒享入眠；
                <w:br/>
                ★优质航班：广州出发，南航长进哈出，正点航班，无需早出晚归；
                <w:br/>
                ★全程美食：杀猪菜、大兴安岭山珍宴、黑龙江冷水鱼宴、灶台铁锅炖、农家菜、东北饺子宴、马迭尔冰棍！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广州（飞行约4小时）长春（行车约3.5小时）哈尔滨
                <w:br/>
                搭乘参考航班前往长春，既是著名的中国老工业基地，也是新中国最早的汽车工业基地和电影制作基地，有“东方底特律”和“东方好莱坞”之称。
                <w:br/>
                后乘车前往东方莫斯科哈尔滨，抵达后晚餐品尝东北特色【杀猪菜】起源于东北农村，每年秋收农忙之后，人们为庆祝丰收或过年前把家中的肥猪宰杀，制成各种菜肴，招待乡邻。上菜时，特色菜品一盘肉、一盘酸菜、一盘血肠，也有的是把三者合一，大盆大盆地端上桌来。后入住酒店休息。
                <w:br/>
                交通：飞机/大巴车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哈尔滨傲雪四季、惟景假日、豪滨假日、智选假日或不低于以上标准的住宿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哈尔滨（火车硬卧）漠河
                <w:br/>
                早餐后，乘车前往【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漫步充满异国风情的百年老街——【中央大街】（游览约1小时）坐落着众多文艺复兴、巴洛克等各种风格的欧式建筑，充满了浪漫色彩。知名的华梅西餐厅、波特曼西餐厅等俄式西餐厅，以及美味的马迭尔冰棍是众多游客慕名而来的理由。后外观【圣•索菲亚教堂广场】是远东最大的东正教教堂，去观赏俄罗斯传统的有着“帐篷顶、洋葱头”造型的是拜占庭造的一座罗马纪念馆，气势恢弘，精美绝伦，构成了哈尔滨独具异国情调的人文景观和城市风情。
                <w:br/>
                赠送前往著名避暑胜地5A级景区【太阳岛风景区】（游览约1小时，目前闭园，具体请以景区实际为准，赠送不用不退）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乘车前往哈尔滨火车站，搭乘火车硬卧（参考车次：K7039/17:18-10:07+1或K7041/18:05-12:23+1，如遇列车调图，请以实际出票车次为准！）赴漠河。
                <w:br/>
                今日赠送品尝当地特色小吃——中央大街百年老品牌马迭尔冰棍
                <w:br/>
                交通：旅游大巴/火车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漠河（行车约1小时）鄂温克驯鹿园（行车约30分钟）北极村
                <w:br/>
                乘火车抵达边陲小城漠河，乘车赴【鄂温克族驯鹿园】（游览约1小时）驯鹿在中国也是鄂温克族不可缺少的交通工具和牲畜，是北极人民最熟悉的饲养动物之一 。它们性格温顺且易于驯养，又被誉为“鄂温克族的森林之舟”。游客可以近距离接触神兽，可自行喂食神兽，与“圣诞老人的座驾”拍照留念！
                <w:br/>
                后乘车前往中国的最北端——【北极村】（景区区间车30元/人请自理）北极村是我国大陆最北端的临江小镇，与俄罗斯阿穆尔州的伊格纳斯依诺村隔江相望。抵达后可在【北极村碑】拍照留念，游览【神州北极广场】；外观【中华北疆第一哨】（哨所为军事管理区，如遇政策原因调整无法游览，无费用退还，恕不另行通知）它是中国最北部的一个瞭望哨。
                <w:br/>
                参观【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参观【中国最北邮局】可自行购买几张明信片，印上最北的邮戳，给远方的家人和朋友寄去来自祖国最北的问候！
                <w:br/>
                今日特别安排：登北极村沙洲岛，寻找中国最北点【北极沙洲】（游览约1.5小时）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w:br/>
                温馨提示：大兴安岭林区夏季温差变化较大，需携带保暖衣物；蚊虫多，需备好防蚊虫叮咬的药品；
                <w:br/>
                交通：旅游大巴
                <w:br/>
              </w:t>
            </w:r>
          </w:p>
        </w:tc>
        <w:tc>
          <w:tcPr/>
          <w:p>
            <w:pPr>
              <w:pStyle w:val="indent"/>
            </w:pPr>
            <w:r>
              <w:rPr>
                <w:rFonts w:ascii="宋体" w:hAnsi="宋体" w:eastAsia="宋体" w:cs="宋体"/>
                <w:color w:val="000000"/>
                <w:sz w:val="20"/>
                <w:szCs w:val="20"/>
              </w:rPr>
              <w:t xml:space="preserve">早餐：X     午餐：灶台铁锅炖（餐饮风味、用餐条件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北极村北极山庄、张仲景养生院（酒店）或同级（连住2晚，享受轻松舒适不挪窝的旅行）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北极村（行车约3小时）北红村（行车约30分钟）龙江第一湾（行车约3.5小时）北极村
                <w:br/>
                早餐后，乘车前往北红村，游览原始村庄——【北红村】（游览约1小时）北红村原名大草甸子村，伴随着金矿的建立而逐渐形成村落，是黑龙江上游最具俄罗斯风情的边塞小镇，村中半数以上的村民为俄罗斯族。北红村三面环山，黑龙江由西向东从村北穿过，是远离城市喧嚣的净土，是真正意义上的最北村庄。
                <w:br/>
                后乘车赴【龙江第一湾景区】（游览约1小时，倒站车60元/人请自理）途径【乌苏里浅滩】去寻找中国最北点。徒步登999阶台阶前往【龙江第一湾观景台】寻找传说中的龙江八十里大湾；观黑龙江从源头奔腾而下，流经图强红旗岭江段时，突然回流急转，形成了近似“Ω”字形的大弯，形成了第一湾这天然美景（备注：沿途无旅游团餐餐厅，建议客人自备干粮。龙江第一湾仅一家用旧车改造的简易餐厅，可自费品尝当地特色简餐，景区无信号，需准备现金）。游览结束后，乘车返回北极村入住酒店休息。
                <w:br/>
                交通：旅游大巴
                <w:br/>
              </w:t>
            </w:r>
          </w:p>
        </w:tc>
        <w:tc>
          <w:tcPr/>
          <w:p>
            <w:pPr>
              <w:pStyle w:val="indent"/>
            </w:pPr>
            <w:r>
              <w:rPr>
                <w:rFonts w:ascii="宋体" w:hAnsi="宋体" w:eastAsia="宋体" w:cs="宋体"/>
                <w:color w:val="000000"/>
                <w:sz w:val="20"/>
                <w:szCs w:val="20"/>
              </w:rPr>
              <w:t xml:space="preserve">早餐：√     午餐：东北农家菜     晚餐：界江冷水鱼宴（餐饮风味、用餐条件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北极村北极山庄、张仲景养生院（酒店）或不低于以上标准的住宿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北极村（行车约1.5小时）漠河（火车硬卧）哈尔滨
                <w:br/>
                早餐后，乘车前往漠河县城，抵达后前往【北极星广场】（游览约20分钟）登上153个台阶，俯看漠河县城全景。参观【松苑公园】（游览约10分钟）全国唯一的一座城内原始森林公园，园内修有林中小径和石桌木椅，1987年5.6大火时，松苑公园奇迹般逃过火劫，人人称奇。公园内立有“松苑记”大理石碑记载此事。打卡【漠河舞厅】（外观）了解火遍全网歌曲背后凄美的爱情故事。后乘车赴漠河火车站，搭乘火车硬卧（参考车次：K7040/11:51-05:46+1或K7042/15:32-09:42+1，如遇列车调图，请以实际出票车次为准！）返回哈尔滨。
                <w:br/>
                交通：旅游大巴/火车
                <w:br/>
              </w:t>
            </w:r>
          </w:p>
        </w:tc>
        <w:tc>
          <w:tcPr/>
          <w:p>
            <w:pPr>
              <w:pStyle w:val="indent"/>
            </w:pPr>
            <w:r>
              <w:rPr>
                <w:rFonts w:ascii="宋体" w:hAnsi="宋体" w:eastAsia="宋体" w:cs="宋体"/>
                <w:color w:val="000000"/>
                <w:sz w:val="20"/>
                <w:szCs w:val="20"/>
              </w:rPr>
              <w:t xml:space="preserve">早餐：√     午餐：大兴安岭山珍宴（餐饮风味、用餐条件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乘火车抵达哈尔滨，后乘车前往哈尔滨机场，搭乘参考航班返回广州，结束愉快的找北之旅！
                <w:br/>
                备注：如遇火车抵达车次较早，则安排乘车前往【群力音乐公园】（游览约30分钟）哈尔滨素有“音乐之城”的美誉。动人旋律交织成哈尔滨独特的优雅与浪漫。群力音乐公园以欧式建筑风格为主，漫步在音乐长廊上，穿梭于颜色柔和的廊柱间，让人感觉仿佛穿越回欧洲中世纪的华丽庄园。
                <w:br/>
                交通：旅游大巴/飞机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1、交通：广州起止，含往返机票，不含往返机场建设费和燃油费（具体请以实际为准）；
                <w:br/>
                2、用车：当地空调旅游车，按人数定车型，保证一人一座；火车：哈尔滨至漠河往返为火车硬卧（不指定车厢、铺位）；
                <w:br/>
                3、住宿：全程3晚网评四钻酒店（哈尔滨+北极村*2晚）；报价含每人每天一张床位，报名时如出现单人，酒店又不能加床或无三人间时，请补齐单房差；大东北老工业地区住宿条件不能与发达南方城市相比，敬请理解；
                <w:br/>
                4、用餐：含3早7正，团餐30元*4正+特色餐（饺子宴/铁锅炖）40元/人/正*2+鱼宴50元/人/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5、门票：包含行程所列景点首道大门票；园中园门票自理。
                <w:br/>
                6、导游：当地优秀导游服务；广州机场送机导游服务；（此团为联游，各地分段派导游，火车上没有导游。请客人务必注意保管好物品并注意安全。）
                <w:br/>
                7、购物：不安排购物店（景区内各种小商店不算旅游行程中的购物店）；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松花江索道单程</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室内冰灯艺术展</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北极村观光塔+极地馆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黑龙江界江游船+三馆一园（黑熊园、馆知青馆、雅克萨馆、民俗馆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2025-07-11T17:53:48+08:00</dcterms:created>
  <dcterms:modified xsi:type="dcterms:W3CDTF">2025-07-11T17:53:48+08:00</dcterms:modified>
</cp:coreProperties>
</file>

<file path=docProps/custom.xml><?xml version="1.0" encoding="utf-8"?>
<Properties xmlns="http://schemas.openxmlformats.org/officeDocument/2006/custom-properties" xmlns:vt="http://schemas.openxmlformats.org/officeDocument/2006/docPropsVTypes"/>
</file>